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6AC" w:rsidRDefault="009A06AC" w:rsidP="009A06AC">
      <w:pPr>
        <w:pStyle w:val="a8"/>
        <w:jc w:val="right"/>
        <w:rPr>
          <w:b/>
          <w:i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E340167" wp14:editId="6C269A6A">
                <wp:simplePos x="0" y="0"/>
                <wp:positionH relativeFrom="column">
                  <wp:posOffset>-626110</wp:posOffset>
                </wp:positionH>
                <wp:positionV relativeFrom="paragraph">
                  <wp:posOffset>-8255</wp:posOffset>
                </wp:positionV>
                <wp:extent cx="2228850" cy="7620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086" w:rsidRPr="00DE08C2" w:rsidRDefault="00062086" w:rsidP="009A06A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DE08C2">
                              <w:rPr>
                                <w:b/>
                                <w:i/>
                                <w:sz w:val="40"/>
                              </w:rPr>
                              <w:t>ШИФР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left:0;text-align:left;margin-left:-49.3pt;margin-top:-.65pt;width:175.5pt;height:60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" fillcolor="white [3201]" strokecolor="black [3200]" strokeweight="2pt">
                <v:textbox>
                  <w:txbxContent>
                    <w:p w:rsidR="00062086" w:rsidRPr="00DE08C2" w:rsidRDefault="00062086" w:rsidP="009A06AC">
                      <w:pPr>
                        <w:jc w:val="center"/>
                        <w:rPr>
                          <w:b/>
                          <w:i/>
                          <w:sz w:val="40"/>
                        </w:rPr>
                      </w:pPr>
                      <w:r w:rsidRPr="00DE08C2">
                        <w:rPr>
                          <w:b/>
                          <w:i/>
                          <w:sz w:val="40"/>
                        </w:rPr>
                        <w:t>ШИФР</w:t>
                      </w:r>
                    </w:p>
                  </w:txbxContent>
                </v:textbox>
              </v:rect>
            </w:pict>
          </mc:Fallback>
        </mc:AlternateContent>
      </w:r>
      <w:r w:rsidRPr="006623E1">
        <w:rPr>
          <w:b/>
          <w:i/>
        </w:rPr>
        <w:t xml:space="preserve">ОТКРЫТАЯ ГОРОДСКАЯ ОЛИМПИАДА «ПРИРОДА РОДНОГО </w:t>
      </w:r>
      <w:r>
        <w:rPr>
          <w:b/>
          <w:i/>
        </w:rPr>
        <w:t>КРАЯ»</w:t>
      </w:r>
    </w:p>
    <w:p w:rsidR="009A06AC" w:rsidRDefault="009A06AC" w:rsidP="009A06AC">
      <w:pPr>
        <w:pStyle w:val="a8"/>
        <w:jc w:val="right"/>
        <w:rPr>
          <w:b/>
          <w:i/>
        </w:rPr>
      </w:pPr>
      <w:r w:rsidRPr="006623E1">
        <w:rPr>
          <w:b/>
          <w:i/>
        </w:rPr>
        <w:t xml:space="preserve">2019-2020 </w:t>
      </w:r>
      <w:r>
        <w:rPr>
          <w:b/>
          <w:i/>
        </w:rPr>
        <w:t>год</w:t>
      </w:r>
    </w:p>
    <w:p w:rsidR="009A06AC" w:rsidRDefault="009A06AC" w:rsidP="009A06AC">
      <w:pPr>
        <w:pStyle w:val="a8"/>
        <w:jc w:val="right"/>
        <w:rPr>
          <w:b/>
          <w:i/>
        </w:rPr>
      </w:pPr>
      <w:r>
        <w:rPr>
          <w:b/>
          <w:i/>
        </w:rPr>
        <w:t xml:space="preserve">ЗАКЛЮЧИТЕЛЬНЫЙ ЭТАП, </w:t>
      </w:r>
      <w:r w:rsidR="007B1880">
        <w:rPr>
          <w:b/>
          <w:i/>
          <w:lang w:val="en-US"/>
        </w:rPr>
        <w:t>7</w:t>
      </w:r>
      <w:r>
        <w:rPr>
          <w:b/>
          <w:i/>
        </w:rPr>
        <w:t xml:space="preserve"> класс</w:t>
      </w:r>
    </w:p>
    <w:p w:rsidR="009A06AC" w:rsidRDefault="009A06AC" w:rsidP="009A06AC">
      <w:pPr>
        <w:pStyle w:val="a8"/>
        <w:jc w:val="right"/>
        <w:rPr>
          <w:b/>
          <w:i/>
        </w:rPr>
      </w:pPr>
    </w:p>
    <w:p w:rsidR="009A06AC" w:rsidRPr="009A06AC" w:rsidRDefault="009A06AC" w:rsidP="009A06AC">
      <w:pPr>
        <w:pStyle w:val="a8"/>
        <w:jc w:val="right"/>
        <w:rPr>
          <w:b/>
          <w:i/>
          <w:sz w:val="16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626"/>
        <w:gridCol w:w="6439"/>
        <w:gridCol w:w="3567"/>
      </w:tblGrid>
      <w:tr w:rsidR="009B4C28" w:rsidTr="009A06AC">
        <w:tc>
          <w:tcPr>
            <w:tcW w:w="584" w:type="dxa"/>
          </w:tcPr>
          <w:p w:rsidR="000D43EA" w:rsidRDefault="009A06AC">
            <w:r>
              <w:t xml:space="preserve">№ </w:t>
            </w:r>
          </w:p>
        </w:tc>
        <w:tc>
          <w:tcPr>
            <w:tcW w:w="0" w:type="auto"/>
          </w:tcPr>
          <w:p w:rsidR="000D43EA" w:rsidRDefault="000D43EA">
            <w:r w:rsidRPr="000D43EA">
              <w:t>Задание</w:t>
            </w:r>
          </w:p>
        </w:tc>
        <w:tc>
          <w:tcPr>
            <w:tcW w:w="3567" w:type="dxa"/>
          </w:tcPr>
          <w:p w:rsidR="000D43EA" w:rsidRDefault="000D43EA">
            <w:r w:rsidRPr="000D43EA">
              <w:t>Поле ответов</w:t>
            </w:r>
          </w:p>
        </w:tc>
      </w:tr>
      <w:tr w:rsidR="0090299C" w:rsidTr="009A06AC">
        <w:tc>
          <w:tcPr>
            <w:tcW w:w="10632" w:type="dxa"/>
            <w:gridSpan w:val="3"/>
          </w:tcPr>
          <w:p w:rsidR="009A06AC" w:rsidRPr="009206D1" w:rsidRDefault="009A06AC" w:rsidP="009A06AC">
            <w:pPr>
              <w:rPr>
                <w:sz w:val="28"/>
                <w:szCs w:val="28"/>
              </w:rPr>
            </w:pPr>
            <w:r w:rsidRPr="009206D1">
              <w:rPr>
                <w:b/>
                <w:sz w:val="28"/>
                <w:szCs w:val="28"/>
              </w:rPr>
              <w:t>Теоретическая часть</w:t>
            </w:r>
            <w:r w:rsidRPr="009206D1">
              <w:rPr>
                <w:sz w:val="28"/>
                <w:szCs w:val="28"/>
              </w:rPr>
              <w:t xml:space="preserve">. </w:t>
            </w:r>
          </w:p>
          <w:p w:rsidR="009A06AC" w:rsidRDefault="009A06AC" w:rsidP="009A06AC">
            <w:pPr>
              <w:rPr>
                <w:b/>
              </w:rPr>
            </w:pPr>
            <w:r w:rsidRPr="009206D1">
              <w:rPr>
                <w:b/>
              </w:rPr>
              <w:t>Выберите</w:t>
            </w:r>
            <w:r>
              <w:t xml:space="preserve"> </w:t>
            </w:r>
            <w:r w:rsidRPr="009206D1">
              <w:rPr>
                <w:b/>
              </w:rPr>
              <w:t xml:space="preserve">в </w:t>
            </w:r>
            <w:r w:rsidRPr="009206D1">
              <w:rPr>
                <w:b/>
                <w:u w:val="single"/>
              </w:rPr>
              <w:t>заданиях</w:t>
            </w:r>
            <w:r>
              <w:rPr>
                <w:b/>
                <w:u w:val="single"/>
              </w:rPr>
              <w:t xml:space="preserve"> №</w:t>
            </w:r>
            <w:r w:rsidRPr="009206D1">
              <w:rPr>
                <w:b/>
                <w:u w:val="single"/>
              </w:rPr>
              <w:t xml:space="preserve"> 1-</w:t>
            </w:r>
            <w:r>
              <w:rPr>
                <w:b/>
                <w:u w:val="single"/>
              </w:rPr>
              <w:t>6</w:t>
            </w:r>
            <w:r>
              <w:t xml:space="preserve"> </w:t>
            </w:r>
            <w:r w:rsidRPr="009206D1">
              <w:rPr>
                <w:b/>
              </w:rPr>
              <w:t xml:space="preserve">один из предложенных ответов. </w:t>
            </w:r>
          </w:p>
          <w:p w:rsidR="0090299C" w:rsidRDefault="009A06AC" w:rsidP="009A06AC">
            <w:r w:rsidRPr="009206D1">
              <w:rPr>
                <w:b/>
              </w:rPr>
              <w:t>Внесите номер ответа в соответствующее поле.</w:t>
            </w:r>
          </w:p>
        </w:tc>
      </w:tr>
      <w:tr w:rsidR="009B4C28" w:rsidTr="009A06AC">
        <w:tc>
          <w:tcPr>
            <w:tcW w:w="584" w:type="dxa"/>
          </w:tcPr>
          <w:p w:rsidR="000D43EA" w:rsidRPr="009A06AC" w:rsidRDefault="000D43EA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1</w:t>
            </w:r>
          </w:p>
        </w:tc>
        <w:tc>
          <w:tcPr>
            <w:tcW w:w="0" w:type="auto"/>
          </w:tcPr>
          <w:p w:rsidR="000D43EA" w:rsidRDefault="000D43EA" w:rsidP="000D43EA">
            <w:r>
              <w:t>На сколько природных зон делят Челябинскую область?</w:t>
            </w:r>
          </w:p>
        </w:tc>
        <w:tc>
          <w:tcPr>
            <w:tcW w:w="3567" w:type="dxa"/>
          </w:tcPr>
          <w:p w:rsidR="000D43EA" w:rsidRDefault="000D43EA" w:rsidP="000D43EA">
            <w:r>
              <w:t>1. 2</w:t>
            </w:r>
          </w:p>
          <w:p w:rsidR="000D43EA" w:rsidRDefault="009A06AC" w:rsidP="000D43EA">
            <w:r>
              <w:t xml:space="preserve">2. </w:t>
            </w:r>
            <w:r w:rsidR="000D43EA">
              <w:t xml:space="preserve">3 </w:t>
            </w:r>
            <w:r w:rsidR="00CF1B3F">
              <w:t xml:space="preserve">                  </w:t>
            </w:r>
            <w:r w:rsidR="000D43EA">
              <w:t xml:space="preserve">                 </w:t>
            </w:r>
            <w:r w:rsidR="00CF1B3F">
              <w:t xml:space="preserve">      </w:t>
            </w:r>
            <w:r w:rsidR="000D43EA">
              <w:t xml:space="preserve">        </w:t>
            </w:r>
          </w:p>
          <w:p w:rsidR="000D43EA" w:rsidRDefault="009A06AC" w:rsidP="000D43EA">
            <w:r>
              <w:t xml:space="preserve">3. </w:t>
            </w:r>
            <w:r w:rsidR="000D43EA">
              <w:t>4</w:t>
            </w:r>
            <w:r w:rsidR="00CF1B3F">
              <w:t xml:space="preserve">            </w:t>
            </w:r>
          </w:p>
          <w:p w:rsidR="000D43EA" w:rsidRDefault="009A06AC" w:rsidP="000D43EA"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0F968686" wp14:editId="1CB37C4D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-351155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4. </w:t>
            </w:r>
            <w:r w:rsidR="000D43EA">
              <w:t>1</w:t>
            </w:r>
          </w:p>
        </w:tc>
      </w:tr>
      <w:tr w:rsidR="009B4C28" w:rsidTr="009A06AC">
        <w:tc>
          <w:tcPr>
            <w:tcW w:w="584" w:type="dxa"/>
          </w:tcPr>
          <w:p w:rsidR="000D43EA" w:rsidRPr="009A06AC" w:rsidRDefault="000D43EA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2</w:t>
            </w:r>
          </w:p>
        </w:tc>
        <w:tc>
          <w:tcPr>
            <w:tcW w:w="0" w:type="auto"/>
          </w:tcPr>
          <w:p w:rsidR="000D43EA" w:rsidRDefault="000D43EA" w:rsidP="000D43EA">
            <w:r w:rsidRPr="000D43EA"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2CB4639A" wp14:editId="1F5DC551">
                  <wp:simplePos x="0" y="0"/>
                  <wp:positionH relativeFrom="column">
                    <wp:posOffset>2520315</wp:posOffset>
                  </wp:positionH>
                  <wp:positionV relativeFrom="paragraph">
                    <wp:posOffset>19685</wp:posOffset>
                  </wp:positionV>
                  <wp:extent cx="1152525" cy="1028700"/>
                  <wp:effectExtent l="0" t="0" r="9525" b="0"/>
                  <wp:wrapThrough wrapText="bothSides">
                    <wp:wrapPolygon edited="0">
                      <wp:start x="0" y="0"/>
                      <wp:lineTo x="0" y="21200"/>
                      <wp:lineTo x="21421" y="21200"/>
                      <wp:lineTo x="21421" y="0"/>
                      <wp:lineTo x="0" y="0"/>
                    </wp:wrapPolygon>
                  </wp:wrapThrough>
                  <wp:docPr id="3" name="Рисунок 3" descr="https://fsd.multiurok.ru/html/2017/03/12/s_58c50ebe09d37/s584292_0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7/03/12/s_58c50ebe09d37/s584292_0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Назовите эту самую крупную птицу наших мест, которую иногда называют «царица степных угодий»? (вес ее достигает 16 кг.) </w:t>
            </w:r>
          </w:p>
        </w:tc>
        <w:tc>
          <w:tcPr>
            <w:tcW w:w="3567" w:type="dxa"/>
          </w:tcPr>
          <w:p w:rsidR="000D43EA" w:rsidRDefault="000D43EA" w:rsidP="000D43EA">
            <w:r>
              <w:t>1.  болотная сова</w:t>
            </w:r>
          </w:p>
          <w:p w:rsidR="000D43EA" w:rsidRDefault="000D43EA" w:rsidP="000D43EA">
            <w:r>
              <w:t>2.  дрофа</w:t>
            </w:r>
          </w:p>
          <w:p w:rsidR="000D43EA" w:rsidRDefault="000D43EA" w:rsidP="000D43EA">
            <w:r>
              <w:t xml:space="preserve">3. серый </w:t>
            </w:r>
            <w:r w:rsidR="00CF1B3F">
              <w:t>журавл</w:t>
            </w:r>
            <w:r w:rsidR="0090299C">
              <w:t>ь</w:t>
            </w:r>
            <w:r>
              <w:t xml:space="preserve">    </w:t>
            </w:r>
          </w:p>
          <w:p w:rsidR="000D43EA" w:rsidRDefault="009A06AC" w:rsidP="000D43EA"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6B677B02" wp14:editId="7BE6D99C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-201295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43EA">
              <w:t>4.  лебедь - шипун</w:t>
            </w:r>
          </w:p>
        </w:tc>
      </w:tr>
      <w:tr w:rsidR="009B4C28" w:rsidTr="009A06AC">
        <w:tc>
          <w:tcPr>
            <w:tcW w:w="584" w:type="dxa"/>
          </w:tcPr>
          <w:p w:rsidR="000D43EA" w:rsidRPr="009A06AC" w:rsidRDefault="000D43EA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3</w:t>
            </w:r>
          </w:p>
        </w:tc>
        <w:tc>
          <w:tcPr>
            <w:tcW w:w="0" w:type="auto"/>
          </w:tcPr>
          <w:p w:rsidR="000D43EA" w:rsidRDefault="00CF1B3F" w:rsidP="009A06AC">
            <w:r>
              <w:t xml:space="preserve">На территории Челябинской области расположены пять заповедников и национальных парков. У </w:t>
            </w:r>
            <w:proofErr w:type="gramStart"/>
            <w:r>
              <w:t>какого</w:t>
            </w:r>
            <w:proofErr w:type="gramEnd"/>
            <w:r>
              <w:t xml:space="preserve"> из </w:t>
            </w:r>
            <w:r w:rsidR="009A06AC">
              <w:t>перечисленных</w:t>
            </w:r>
            <w:r>
              <w:t xml:space="preserve"> самая большая площадь?</w:t>
            </w:r>
          </w:p>
        </w:tc>
        <w:tc>
          <w:tcPr>
            <w:tcW w:w="3567" w:type="dxa"/>
          </w:tcPr>
          <w:p w:rsidR="00CF1B3F" w:rsidRDefault="00CF1B3F" w:rsidP="00CF1B3F">
            <w:r>
              <w:t xml:space="preserve">1. </w:t>
            </w:r>
            <w:proofErr w:type="spellStart"/>
            <w:r>
              <w:t>Ильменский</w:t>
            </w:r>
            <w:proofErr w:type="spellEnd"/>
            <w:r>
              <w:t xml:space="preserve"> заповедник</w:t>
            </w:r>
          </w:p>
          <w:p w:rsidR="00CF1B3F" w:rsidRDefault="009A06AC" w:rsidP="00CF1B3F"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62372670" wp14:editId="78CA7EC2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132715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B3F">
              <w:t xml:space="preserve">2. </w:t>
            </w:r>
            <w:r w:rsidRPr="000759B2">
              <w:rPr>
                <w:noProof/>
                <w:lang w:eastAsia="ru-RU"/>
              </w:rPr>
              <w:t>Филиал «Ильменского заповедника» - Аркаим</w:t>
            </w:r>
          </w:p>
          <w:p w:rsidR="00CF1B3F" w:rsidRDefault="00CF1B3F" w:rsidP="00CF1B3F">
            <w:r>
              <w:t>3. Национальный парк "</w:t>
            </w:r>
            <w:proofErr w:type="spellStart"/>
            <w:r>
              <w:t>Таганай</w:t>
            </w:r>
            <w:proofErr w:type="spellEnd"/>
            <w:r>
              <w:t xml:space="preserve">"                       </w:t>
            </w:r>
          </w:p>
          <w:p w:rsidR="000D43EA" w:rsidRDefault="00CF1B3F" w:rsidP="00CF1B3F">
            <w:r>
              <w:t>4. Национальный парк "</w:t>
            </w:r>
            <w:proofErr w:type="spellStart"/>
            <w:r>
              <w:t>Зюраткуль</w:t>
            </w:r>
            <w:proofErr w:type="spellEnd"/>
            <w:r>
              <w:t>"</w:t>
            </w:r>
          </w:p>
        </w:tc>
      </w:tr>
      <w:tr w:rsidR="009B4C28" w:rsidTr="009A06AC">
        <w:tc>
          <w:tcPr>
            <w:tcW w:w="584" w:type="dxa"/>
          </w:tcPr>
          <w:p w:rsidR="000D43EA" w:rsidRPr="009A06AC" w:rsidRDefault="00CF1B3F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4</w:t>
            </w:r>
          </w:p>
        </w:tc>
        <w:tc>
          <w:tcPr>
            <w:tcW w:w="0" w:type="auto"/>
          </w:tcPr>
          <w:p w:rsidR="00CF1B3F" w:rsidRDefault="009A06AC" w:rsidP="009A06AC">
            <w:r>
              <w:t xml:space="preserve">Назовите животное.  </w:t>
            </w:r>
            <w:r w:rsidR="00CF1B3F">
              <w:t xml:space="preserve">Это животное, принадлежащее к классу млекопитающих, отряду грызунов </w:t>
            </w:r>
            <w:r w:rsidR="00CF1B3F" w:rsidRPr="00CF1B3F">
              <w:t xml:space="preserve">может селиться </w:t>
            </w:r>
            <w:r w:rsidR="00CF1B3F">
              <w:t xml:space="preserve">в дубравах, </w:t>
            </w:r>
            <w:r w:rsidR="00CF1B3F" w:rsidRPr="00CF1B3F">
              <w:t xml:space="preserve"> и </w:t>
            </w:r>
            <w:r w:rsidR="00CF1B3F">
              <w:t xml:space="preserve">в </w:t>
            </w:r>
            <w:r w:rsidR="00CF1B3F" w:rsidRPr="00CF1B3F">
              <w:t>старых садах.</w:t>
            </w:r>
            <w:r w:rsidR="00CF1B3F">
              <w:t xml:space="preserve"> </w:t>
            </w:r>
            <w:r w:rsidR="00CF1B3F" w:rsidRPr="00CF1B3F">
              <w:t>Масса тела  колеблется от сорока пяти до ста сорока грамм. Средняя длинна тела — 10-17 см, и почти такой же величины пушистый хвост с кисточкой на конце. Мордочка заострённая, с большими глазками и ушками.</w:t>
            </w:r>
            <w:r w:rsidR="00CF1B3F">
              <w:t xml:space="preserve"> </w:t>
            </w:r>
            <w:r w:rsidR="00CF1B3F" w:rsidRPr="00CF1B3F">
              <w:t>Селятся они обычно в лиственных лесах и садах, обустраивая свои шаровидные домики в густых ветвях, дуплах, или заброшенных гнёздах.</w:t>
            </w:r>
            <w:r w:rsidR="00CF1B3F">
              <w:t xml:space="preserve"> </w:t>
            </w:r>
          </w:p>
        </w:tc>
        <w:tc>
          <w:tcPr>
            <w:tcW w:w="3567" w:type="dxa"/>
          </w:tcPr>
          <w:p w:rsidR="000D43EA" w:rsidRDefault="005B5C12" w:rsidP="005B5C12">
            <w:r>
              <w:t>1. Большой тушканчик</w:t>
            </w:r>
          </w:p>
          <w:p w:rsidR="005B5C12" w:rsidRDefault="005B5C12" w:rsidP="005B5C12">
            <w:r>
              <w:t xml:space="preserve">2. Садовая соня          </w:t>
            </w:r>
          </w:p>
          <w:p w:rsidR="005B5C12" w:rsidRDefault="005B5C12" w:rsidP="005B5C12">
            <w:r>
              <w:t>3. Серый хомячок</w:t>
            </w:r>
            <w:r>
              <w:rPr>
                <w:noProof/>
                <w:lang w:eastAsia="ru-RU"/>
              </w:rPr>
              <w:t xml:space="preserve">           </w:t>
            </w:r>
          </w:p>
          <w:p w:rsidR="005B5C12" w:rsidRDefault="009A06AC" w:rsidP="005B5C12"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0B6DE425" wp14:editId="11D62919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-190500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5C12">
              <w:t>4. Лесной лемминг</w:t>
            </w:r>
          </w:p>
          <w:p w:rsidR="005B5C12" w:rsidRDefault="005B5C12" w:rsidP="005B5C12"/>
        </w:tc>
      </w:tr>
      <w:tr w:rsidR="009B4C28" w:rsidTr="009A06AC">
        <w:tc>
          <w:tcPr>
            <w:tcW w:w="584" w:type="dxa"/>
          </w:tcPr>
          <w:p w:rsidR="000D43EA" w:rsidRPr="009A06AC" w:rsidRDefault="005B5C12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5</w:t>
            </w:r>
          </w:p>
        </w:tc>
        <w:tc>
          <w:tcPr>
            <w:tcW w:w="0" w:type="auto"/>
          </w:tcPr>
          <w:p w:rsidR="000D43EA" w:rsidRDefault="005B5C12" w:rsidP="005B5C12">
            <w:r>
              <w:t>Назовите самое распространенное в Челябинской области дерево?</w:t>
            </w:r>
          </w:p>
        </w:tc>
        <w:tc>
          <w:tcPr>
            <w:tcW w:w="3567" w:type="dxa"/>
          </w:tcPr>
          <w:p w:rsidR="005B5C12" w:rsidRDefault="005B5C12" w:rsidP="005B5C12">
            <w:r>
              <w:t>1 Ольха</w:t>
            </w:r>
          </w:p>
          <w:p w:rsidR="005B5C12" w:rsidRDefault="00914A45" w:rsidP="005B5C12">
            <w:r>
              <w:rPr>
                <w:lang w:val="en-US"/>
              </w:rPr>
              <w:t>2</w:t>
            </w:r>
            <w:r w:rsidR="005B5C12">
              <w:t xml:space="preserve">. Береза                       </w:t>
            </w:r>
          </w:p>
          <w:p w:rsidR="005B5C12" w:rsidRDefault="00914A45" w:rsidP="005B5C12">
            <w:r>
              <w:rPr>
                <w:lang w:val="en-US"/>
              </w:rPr>
              <w:t>3</w:t>
            </w:r>
            <w:r w:rsidR="005B5C12">
              <w:t>. Сосна</w:t>
            </w:r>
          </w:p>
          <w:p w:rsidR="000D43EA" w:rsidRDefault="009A06AC" w:rsidP="005B5C12"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5FF36CC3" wp14:editId="18A05606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-339725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A45">
              <w:rPr>
                <w:lang w:val="en-US"/>
              </w:rPr>
              <w:t>4</w:t>
            </w:r>
            <w:bookmarkStart w:id="0" w:name="_GoBack"/>
            <w:bookmarkEnd w:id="0"/>
            <w:r w:rsidR="005B5C12">
              <w:t>. Ель</w:t>
            </w:r>
          </w:p>
        </w:tc>
      </w:tr>
      <w:tr w:rsidR="009B4C28" w:rsidTr="009A06AC">
        <w:tc>
          <w:tcPr>
            <w:tcW w:w="584" w:type="dxa"/>
          </w:tcPr>
          <w:p w:rsidR="000D43EA" w:rsidRPr="009A06AC" w:rsidRDefault="005B5C12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6</w:t>
            </w:r>
          </w:p>
        </w:tc>
        <w:tc>
          <w:tcPr>
            <w:tcW w:w="0" w:type="auto"/>
          </w:tcPr>
          <w:p w:rsidR="000D43EA" w:rsidRDefault="005B5C12">
            <w:r w:rsidRPr="005B5C12">
              <w:t xml:space="preserve">Какой объект отсутствует в приведённой ниже </w:t>
            </w:r>
            <w:proofErr w:type="spellStart"/>
            <w:r>
              <w:t>детритной</w:t>
            </w:r>
            <w:proofErr w:type="spellEnd"/>
            <w:r>
              <w:t xml:space="preserve"> </w:t>
            </w:r>
            <w:r w:rsidRPr="005B5C12">
              <w:t>цепи питания широколиственных лесов:</w:t>
            </w:r>
          </w:p>
          <w:p w:rsidR="005B5C12" w:rsidRPr="009A06AC" w:rsidRDefault="005B5C12">
            <w:pPr>
              <w:rPr>
                <w:b/>
              </w:rPr>
            </w:pPr>
            <w:r w:rsidRPr="009A06AC">
              <w:rPr>
                <w:b/>
                <w:sz w:val="28"/>
              </w:rPr>
              <w:t>…</w:t>
            </w:r>
            <w:r w:rsidR="009A06AC" w:rsidRPr="009A06AC">
              <w:rPr>
                <w:b/>
                <w:sz w:val="28"/>
              </w:rPr>
              <w:t>?</w:t>
            </w:r>
            <w:r w:rsidRPr="009A06AC">
              <w:rPr>
                <w:b/>
                <w:sz w:val="28"/>
              </w:rPr>
              <w:t>…</w:t>
            </w:r>
            <w:r w:rsidRPr="009A06AC">
              <w:rPr>
                <w:b/>
                <w:sz w:val="28"/>
              </w:rPr>
              <w:sym w:font="Symbol" w:char="F0AE"/>
            </w:r>
            <w:r w:rsidRPr="009A06AC">
              <w:rPr>
                <w:b/>
                <w:sz w:val="28"/>
              </w:rPr>
              <w:t xml:space="preserve">дождевой червь </w:t>
            </w:r>
            <w:r w:rsidRPr="009A06AC">
              <w:rPr>
                <w:b/>
                <w:sz w:val="28"/>
              </w:rPr>
              <w:sym w:font="Symbol" w:char="F0AE"/>
            </w:r>
            <w:r w:rsidRPr="009A06AC">
              <w:rPr>
                <w:b/>
                <w:sz w:val="28"/>
              </w:rPr>
              <w:t xml:space="preserve">дрозд </w:t>
            </w:r>
            <w:r w:rsidRPr="009A06AC">
              <w:rPr>
                <w:b/>
                <w:sz w:val="28"/>
              </w:rPr>
              <w:sym w:font="Symbol" w:char="F0AE"/>
            </w:r>
            <w:r w:rsidRPr="009A06AC">
              <w:rPr>
                <w:b/>
                <w:sz w:val="28"/>
              </w:rPr>
              <w:t>ястреб</w:t>
            </w:r>
          </w:p>
        </w:tc>
        <w:tc>
          <w:tcPr>
            <w:tcW w:w="3567" w:type="dxa"/>
          </w:tcPr>
          <w:p w:rsidR="000D43EA" w:rsidRDefault="005B5C12" w:rsidP="005B5C12">
            <w:r>
              <w:t>1. Лягушка</w:t>
            </w:r>
          </w:p>
          <w:p w:rsidR="005B5C12" w:rsidRDefault="005B5C12" w:rsidP="005B5C12">
            <w:r>
              <w:t xml:space="preserve">2. Листовой </w:t>
            </w:r>
            <w:proofErr w:type="spellStart"/>
            <w:r>
              <w:t>опад</w:t>
            </w:r>
            <w:proofErr w:type="spellEnd"/>
            <w:r>
              <w:t xml:space="preserve">        </w:t>
            </w:r>
          </w:p>
          <w:p w:rsidR="005B5C12" w:rsidRDefault="005B5C12" w:rsidP="005B5C12">
            <w:r>
              <w:t>3. Уж</w:t>
            </w:r>
          </w:p>
          <w:p w:rsidR="005B5C12" w:rsidRDefault="009A06AC" w:rsidP="005B5C12"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5A10EE35" wp14:editId="568F52C6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-266065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5C12">
              <w:t>4. Муха</w:t>
            </w:r>
          </w:p>
        </w:tc>
      </w:tr>
      <w:tr w:rsidR="009A06AC" w:rsidTr="009A06AC">
        <w:tc>
          <w:tcPr>
            <w:tcW w:w="10632" w:type="dxa"/>
            <w:gridSpan w:val="3"/>
          </w:tcPr>
          <w:p w:rsidR="009A06AC" w:rsidRDefault="009A06AC" w:rsidP="009A06AC">
            <w:pPr>
              <w:rPr>
                <w:noProof/>
                <w:lang w:eastAsia="ru-RU"/>
              </w:rPr>
            </w:pPr>
            <w:r w:rsidRPr="007E4234">
              <w:rPr>
                <w:b/>
                <w:u w:val="single"/>
              </w:rPr>
              <w:t>В задани</w:t>
            </w:r>
            <w:r>
              <w:rPr>
                <w:b/>
                <w:u w:val="single"/>
              </w:rPr>
              <w:t>и</w:t>
            </w:r>
            <w:r w:rsidRPr="007E4234">
              <w:rPr>
                <w:b/>
                <w:u w:val="single"/>
              </w:rPr>
              <w:t xml:space="preserve"> № 7</w:t>
            </w:r>
            <w:r w:rsidRPr="009206D1">
              <w:rPr>
                <w:b/>
              </w:rPr>
              <w:t xml:space="preserve"> </w:t>
            </w:r>
            <w:r>
              <w:rPr>
                <w:b/>
              </w:rPr>
              <w:t xml:space="preserve">  запишите в поле ответов свой ответ</w:t>
            </w:r>
          </w:p>
        </w:tc>
      </w:tr>
      <w:tr w:rsidR="009B4C28" w:rsidTr="009A06AC">
        <w:tc>
          <w:tcPr>
            <w:tcW w:w="584" w:type="dxa"/>
          </w:tcPr>
          <w:p w:rsidR="000D43EA" w:rsidRPr="009A06AC" w:rsidRDefault="00D231EF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7</w:t>
            </w:r>
          </w:p>
        </w:tc>
        <w:tc>
          <w:tcPr>
            <w:tcW w:w="0" w:type="auto"/>
          </w:tcPr>
          <w:p w:rsidR="000D43EA" w:rsidRDefault="00D231EF">
            <w:r w:rsidRPr="009A06AC">
              <w:rPr>
                <w:b/>
              </w:rPr>
              <w:t>Выберите «лишнее» понятие</w:t>
            </w:r>
            <w:r w:rsidRPr="00D231EF">
              <w:t xml:space="preserve">. Его номер внесите в поле ответа. </w:t>
            </w:r>
            <w:r w:rsidRPr="009A06AC">
              <w:rPr>
                <w:u w:val="single"/>
              </w:rPr>
              <w:t>Объясните свой выбор:</w:t>
            </w:r>
          </w:p>
          <w:p w:rsidR="00D231EF" w:rsidRDefault="00D231EF" w:rsidP="00D231EF">
            <w:r>
              <w:t xml:space="preserve">1. </w:t>
            </w:r>
            <w:proofErr w:type="spellStart"/>
            <w:r>
              <w:t>Краснозобая</w:t>
            </w:r>
            <w:proofErr w:type="spellEnd"/>
            <w:r>
              <w:t xml:space="preserve"> казарка</w:t>
            </w:r>
          </w:p>
          <w:p w:rsidR="00D231EF" w:rsidRDefault="00D231EF" w:rsidP="00D231EF">
            <w:r>
              <w:t>2. Лебедь-шипун</w:t>
            </w:r>
          </w:p>
          <w:p w:rsidR="00D231EF" w:rsidRDefault="00D231EF" w:rsidP="00D231EF">
            <w:r>
              <w:t xml:space="preserve">3. </w:t>
            </w:r>
            <w:proofErr w:type="spellStart"/>
            <w:r>
              <w:t>Серощекая</w:t>
            </w:r>
            <w:proofErr w:type="spellEnd"/>
            <w:r>
              <w:t xml:space="preserve"> поганка</w:t>
            </w:r>
          </w:p>
          <w:p w:rsidR="00D231EF" w:rsidRDefault="00D231EF" w:rsidP="00D231EF">
            <w:r>
              <w:t xml:space="preserve">4. </w:t>
            </w:r>
            <w:proofErr w:type="spellStart"/>
            <w:r>
              <w:t>Огарь</w:t>
            </w:r>
            <w:proofErr w:type="spellEnd"/>
          </w:p>
          <w:p w:rsidR="00D231EF" w:rsidRDefault="00D231EF" w:rsidP="00D231EF">
            <w:r>
              <w:t>5. Обыкновенный турпан</w:t>
            </w:r>
          </w:p>
          <w:p w:rsidR="00D231EF" w:rsidRDefault="00D231EF" w:rsidP="009A06AC">
            <w:r>
              <w:t>6. Пеганка</w:t>
            </w:r>
          </w:p>
        </w:tc>
        <w:tc>
          <w:tcPr>
            <w:tcW w:w="3567" w:type="dxa"/>
          </w:tcPr>
          <w:p w:rsidR="000D43EA" w:rsidRDefault="00D231EF">
            <w:r>
              <w:t>Ответ:</w:t>
            </w:r>
          </w:p>
          <w:p w:rsidR="00D231EF" w:rsidRDefault="00D231EF"/>
          <w:p w:rsidR="0090299C" w:rsidRDefault="0090299C"/>
          <w:p w:rsidR="0090299C" w:rsidRDefault="009A06AC"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536768DE" wp14:editId="412EFEEA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-345440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0299C">
              <w:t xml:space="preserve">________________________ </w:t>
            </w:r>
          </w:p>
          <w:p w:rsidR="0090299C" w:rsidRDefault="0090299C">
            <w:r>
              <w:t xml:space="preserve">________________________ </w:t>
            </w:r>
          </w:p>
          <w:p w:rsidR="0090299C" w:rsidRDefault="0090299C">
            <w:r>
              <w:t xml:space="preserve">________________________ </w:t>
            </w:r>
          </w:p>
          <w:p w:rsidR="0090299C" w:rsidRDefault="0090299C">
            <w:r>
              <w:t>________________________</w:t>
            </w:r>
          </w:p>
          <w:p w:rsidR="00D231EF" w:rsidRDefault="00D231EF" w:rsidP="0090299C">
            <w:r>
              <w:t xml:space="preserve">                                        </w:t>
            </w:r>
          </w:p>
        </w:tc>
      </w:tr>
      <w:tr w:rsidR="009A06AC" w:rsidTr="009A06AC">
        <w:trPr>
          <w:trHeight w:val="461"/>
        </w:trPr>
        <w:tc>
          <w:tcPr>
            <w:tcW w:w="10632" w:type="dxa"/>
            <w:gridSpan w:val="3"/>
            <w:vAlign w:val="center"/>
          </w:tcPr>
          <w:p w:rsidR="009A06AC" w:rsidRDefault="009A06AC" w:rsidP="009A06AC">
            <w:r w:rsidRPr="007E4234">
              <w:rPr>
                <w:b/>
                <w:u w:val="single"/>
              </w:rPr>
              <w:t>В заданиях № 8-9</w:t>
            </w:r>
            <w:r w:rsidRPr="007E4234">
              <w:rPr>
                <w:b/>
              </w:rPr>
              <w:t xml:space="preserve"> подберите название к соответствующему изображению</w:t>
            </w:r>
          </w:p>
        </w:tc>
      </w:tr>
      <w:tr w:rsidR="009A501D" w:rsidTr="009A06AC">
        <w:tc>
          <w:tcPr>
            <w:tcW w:w="584" w:type="dxa"/>
          </w:tcPr>
          <w:p w:rsidR="00D231EF" w:rsidRPr="009A06AC" w:rsidRDefault="00D231EF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8</w:t>
            </w:r>
          </w:p>
        </w:tc>
        <w:tc>
          <w:tcPr>
            <w:tcW w:w="0" w:type="auto"/>
          </w:tcPr>
          <w:p w:rsidR="00D231EF" w:rsidRDefault="00D231EF">
            <w:r w:rsidRPr="00D231EF">
              <w:t>Подберите название к соответствующему изображению. Внесите номер в поле ответа.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61"/>
              <w:gridCol w:w="2862"/>
            </w:tblGrid>
            <w:tr w:rsidR="009A501D" w:rsidTr="00D231EF">
              <w:tc>
                <w:tcPr>
                  <w:tcW w:w="2861" w:type="dxa"/>
                </w:tcPr>
                <w:p w:rsidR="00D231EF" w:rsidRDefault="00D231EF" w:rsidP="009A501D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42F630EC" wp14:editId="79BFA65F">
                        <wp:extent cx="1504950" cy="951909"/>
                        <wp:effectExtent l="0" t="0" r="0" b="635"/>
                        <wp:docPr id="10" name="Рисунок 10" descr="https://www.graycell.ru/picture/big/osyot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graycell.ru/picture/big/osyot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5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09802" cy="954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A501D">
                    <w:t xml:space="preserve">     </w:t>
                  </w:r>
                  <w:r>
                    <w:t>1</w:t>
                  </w:r>
                </w:p>
              </w:tc>
              <w:tc>
                <w:tcPr>
                  <w:tcW w:w="2862" w:type="dxa"/>
                </w:tcPr>
                <w:p w:rsidR="00D231EF" w:rsidRDefault="00D231EF">
                  <w:r w:rsidRPr="00D231EF">
                    <w:rPr>
                      <w:noProof/>
                      <w:lang w:eastAsia="ru-RU"/>
                    </w:rPr>
                    <w:drawing>
                      <wp:inline distT="0" distB="0" distL="0" distR="0" wp14:anchorId="485E8625" wp14:editId="6D4D080A">
                        <wp:extent cx="1514475" cy="598234"/>
                        <wp:effectExtent l="0" t="0" r="0" b="0"/>
                        <wp:docPr id="11" name="Рисунок 11" descr="https://ds04.infourok.ru/uploads/ex/069c/00190cdb-444c3737/hello_html_66ddc3e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ds04.infourok.ru/uploads/ex/069c/00190cdb-444c3737/hello_html_66ddc3e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703" cy="601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115F" w:rsidRDefault="00AB115F" w:rsidP="009A501D">
                  <w:pPr>
                    <w:jc w:val="right"/>
                  </w:pPr>
                </w:p>
                <w:p w:rsidR="00AB115F" w:rsidRDefault="00AB115F" w:rsidP="009A501D">
                  <w:pPr>
                    <w:jc w:val="right"/>
                  </w:pPr>
                </w:p>
                <w:p w:rsidR="00D231EF" w:rsidRDefault="00D231EF" w:rsidP="009A501D">
                  <w:pPr>
                    <w:jc w:val="right"/>
                  </w:pPr>
                  <w:r>
                    <w:t>2</w:t>
                  </w:r>
                </w:p>
              </w:tc>
            </w:tr>
            <w:tr w:rsidR="009A501D" w:rsidTr="00D231EF">
              <w:tc>
                <w:tcPr>
                  <w:tcW w:w="2861" w:type="dxa"/>
                </w:tcPr>
                <w:p w:rsidR="009A501D" w:rsidRDefault="00D231EF" w:rsidP="009A501D">
                  <w:pPr>
                    <w:jc w:val="right"/>
                  </w:pPr>
                  <w:r w:rsidRPr="00D231EF">
                    <w:rPr>
                      <w:noProof/>
                      <w:lang w:eastAsia="ru-RU"/>
                    </w:rPr>
                    <w:drawing>
                      <wp:inline distT="0" distB="0" distL="0" distR="0" wp14:anchorId="3F3A563A" wp14:editId="3C0ACCCE">
                        <wp:extent cx="1476375" cy="800473"/>
                        <wp:effectExtent l="0" t="0" r="0" b="0"/>
                        <wp:docPr id="12" name="Рисунок 12" descr="https://img.google-info.org/storage/big/4034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img.google-info.org/storage/big/40343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0510" cy="802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1EF" w:rsidRDefault="00D231EF" w:rsidP="00D231EF">
                  <w:pPr>
                    <w:jc w:val="right"/>
                  </w:pPr>
                  <w:r>
                    <w:t>3</w:t>
                  </w:r>
                </w:p>
              </w:tc>
              <w:tc>
                <w:tcPr>
                  <w:tcW w:w="2862" w:type="dxa"/>
                </w:tcPr>
                <w:p w:rsidR="00D231EF" w:rsidRDefault="00D231EF"/>
                <w:p w:rsidR="009A501D" w:rsidRDefault="009A501D">
                  <w:r w:rsidRPr="009A501D">
                    <w:rPr>
                      <w:noProof/>
                      <w:lang w:eastAsia="ru-RU"/>
                    </w:rPr>
                    <w:drawing>
                      <wp:inline distT="0" distB="0" distL="0" distR="0" wp14:anchorId="055FDD98" wp14:editId="49C4D321">
                        <wp:extent cx="1362075" cy="672655"/>
                        <wp:effectExtent l="0" t="0" r="0" b="0"/>
                        <wp:docPr id="13" name="Рисунок 13" descr="https://turbocarp.ru/assets/images/fish/plotv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turbocarp.ru/assets/images/fish/plotv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448" cy="676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1D" w:rsidRDefault="009A501D" w:rsidP="009A501D">
                  <w:pPr>
                    <w:jc w:val="right"/>
                  </w:pPr>
                  <w:r>
                    <w:t>4</w:t>
                  </w:r>
                </w:p>
              </w:tc>
            </w:tr>
          </w:tbl>
          <w:p w:rsidR="00D231EF" w:rsidRPr="00D231EF" w:rsidRDefault="00D231EF"/>
        </w:tc>
        <w:tc>
          <w:tcPr>
            <w:tcW w:w="3567" w:type="dxa"/>
          </w:tcPr>
          <w:p w:rsidR="00D231EF" w:rsidRDefault="009A501D">
            <w:r>
              <w:lastRenderedPageBreak/>
              <w:t>Варианты названий:</w:t>
            </w:r>
          </w:p>
          <w:p w:rsidR="009A501D" w:rsidRDefault="00AB115F" w:rsidP="009A501D">
            <w:r>
              <w:t>А</w:t>
            </w:r>
            <w:r w:rsidR="009A501D">
              <w:t>. Бычок-кругляк</w:t>
            </w:r>
          </w:p>
          <w:p w:rsidR="009A501D" w:rsidRDefault="00AB115F" w:rsidP="009A501D">
            <w:r>
              <w:lastRenderedPageBreak/>
              <w:t>Б</w:t>
            </w:r>
            <w:r w:rsidR="009A501D">
              <w:t>. Толстолобик обыкновенный</w:t>
            </w:r>
          </w:p>
          <w:p w:rsidR="009A501D" w:rsidRDefault="00AB115F" w:rsidP="009A501D">
            <w:r>
              <w:t>В</w:t>
            </w:r>
            <w:r w:rsidR="009A501D">
              <w:t>. Стерлядь</w:t>
            </w:r>
          </w:p>
          <w:p w:rsidR="009A501D" w:rsidRDefault="00AB115F" w:rsidP="009A501D">
            <w:r>
              <w:t>Г</w:t>
            </w:r>
            <w:r w:rsidR="009A501D">
              <w:t>. Европейский хариус</w:t>
            </w:r>
          </w:p>
          <w:p w:rsidR="009A501D" w:rsidRDefault="009A501D" w:rsidP="009A501D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7"/>
              <w:gridCol w:w="678"/>
              <w:gridCol w:w="678"/>
              <w:gridCol w:w="678"/>
            </w:tblGrid>
            <w:tr w:rsidR="00D107AC" w:rsidTr="009A501D">
              <w:tc>
                <w:tcPr>
                  <w:tcW w:w="677" w:type="dxa"/>
                </w:tcPr>
                <w:p w:rsidR="009A501D" w:rsidRDefault="009A501D" w:rsidP="009A501D">
                  <w:r>
                    <w:t>А</w:t>
                  </w:r>
                </w:p>
              </w:tc>
              <w:tc>
                <w:tcPr>
                  <w:tcW w:w="678" w:type="dxa"/>
                </w:tcPr>
                <w:p w:rsidR="009A501D" w:rsidRDefault="009A501D" w:rsidP="009A501D">
                  <w:r>
                    <w:t>Б</w:t>
                  </w:r>
                </w:p>
              </w:tc>
              <w:tc>
                <w:tcPr>
                  <w:tcW w:w="678" w:type="dxa"/>
                </w:tcPr>
                <w:p w:rsidR="009A501D" w:rsidRDefault="009A501D" w:rsidP="009A501D">
                  <w:r>
                    <w:t>В</w:t>
                  </w:r>
                </w:p>
              </w:tc>
              <w:tc>
                <w:tcPr>
                  <w:tcW w:w="678" w:type="dxa"/>
                </w:tcPr>
                <w:p w:rsidR="009A501D" w:rsidRDefault="009A501D" w:rsidP="009A501D">
                  <w:r>
                    <w:t>Г</w:t>
                  </w:r>
                </w:p>
              </w:tc>
            </w:tr>
            <w:tr w:rsidR="00D107AC" w:rsidTr="009A501D">
              <w:tc>
                <w:tcPr>
                  <w:tcW w:w="677" w:type="dxa"/>
                </w:tcPr>
                <w:p w:rsidR="009A501D" w:rsidRDefault="009A501D" w:rsidP="009A501D"/>
              </w:tc>
              <w:tc>
                <w:tcPr>
                  <w:tcW w:w="678" w:type="dxa"/>
                </w:tcPr>
                <w:p w:rsidR="009A501D" w:rsidRDefault="009A501D" w:rsidP="009A501D"/>
              </w:tc>
              <w:tc>
                <w:tcPr>
                  <w:tcW w:w="678" w:type="dxa"/>
                </w:tcPr>
                <w:p w:rsidR="009A501D" w:rsidRDefault="009A501D" w:rsidP="009A501D"/>
              </w:tc>
              <w:tc>
                <w:tcPr>
                  <w:tcW w:w="678" w:type="dxa"/>
                </w:tcPr>
                <w:p w:rsidR="009A501D" w:rsidRDefault="009A501D" w:rsidP="009A501D"/>
              </w:tc>
            </w:tr>
          </w:tbl>
          <w:p w:rsidR="009A501D" w:rsidRDefault="009A501D" w:rsidP="009A501D"/>
          <w:p w:rsidR="009A501D" w:rsidRDefault="009A501D"/>
        </w:tc>
      </w:tr>
      <w:tr w:rsidR="009A501D" w:rsidTr="009A06AC">
        <w:tc>
          <w:tcPr>
            <w:tcW w:w="584" w:type="dxa"/>
          </w:tcPr>
          <w:p w:rsidR="009A501D" w:rsidRPr="009A06AC" w:rsidRDefault="009A501D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lastRenderedPageBreak/>
              <w:t>9</w:t>
            </w:r>
          </w:p>
        </w:tc>
        <w:tc>
          <w:tcPr>
            <w:tcW w:w="0" w:type="auto"/>
          </w:tcPr>
          <w:p w:rsidR="009A501D" w:rsidRDefault="009A501D">
            <w:r w:rsidRPr="009A501D">
              <w:t>Подберите название к соответствующему изображению. Внесите номер в поле ответа.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10"/>
              <w:gridCol w:w="2862"/>
            </w:tblGrid>
            <w:tr w:rsidR="009A501D" w:rsidTr="009A501D">
              <w:tc>
                <w:tcPr>
                  <w:tcW w:w="2861" w:type="dxa"/>
                </w:tcPr>
                <w:p w:rsidR="009A501D" w:rsidRDefault="009A501D" w:rsidP="009A501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EE47AB2" wp14:editId="3E43D31C">
                        <wp:extent cx="1314450" cy="1521476"/>
                        <wp:effectExtent l="0" t="0" r="0" b="2540"/>
                        <wp:docPr id="14" name="Рисунок 14" descr="http://igz.ilmeny.ac.ru/RED_BOOK/images/rast_mohovidnie_sfagnovie_sfagnum_skruchennii_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gz.ilmeny.ac.ru/RED_BOOK/images/rast_mohovidnie_sfagnovie_sfagnum_skruchennii_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401" cy="1526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1D" w:rsidRDefault="009A501D" w:rsidP="009A501D">
                  <w:pPr>
                    <w:jc w:val="right"/>
                  </w:pPr>
                  <w:r>
                    <w:t>1</w:t>
                  </w:r>
                </w:p>
              </w:tc>
              <w:tc>
                <w:tcPr>
                  <w:tcW w:w="2862" w:type="dxa"/>
                </w:tcPr>
                <w:p w:rsidR="009A501D" w:rsidRDefault="009A501D" w:rsidP="009A501D"/>
                <w:p w:rsidR="009A501D" w:rsidRDefault="009A501D" w:rsidP="009A501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06A7D9" wp14:editId="5961FF08">
                        <wp:extent cx="1095375" cy="1421733"/>
                        <wp:effectExtent l="0" t="0" r="0" b="7620"/>
                        <wp:docPr id="15" name="Рисунок 15" descr="http://igz.ilmeny.ac.ru/RED_BOOK/images/rast_mohovidnie_pilezievie_braidleriya_lugovaya_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gz.ilmeny.ac.ru/RED_BOOK/images/rast_mohovidnie_pilezievie_braidleriya_lugovaya_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773" cy="1436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1D" w:rsidRDefault="009A501D" w:rsidP="009A501D">
                  <w:pPr>
                    <w:jc w:val="right"/>
                  </w:pPr>
                  <w:r>
                    <w:t>2</w:t>
                  </w:r>
                </w:p>
              </w:tc>
            </w:tr>
            <w:tr w:rsidR="009A501D" w:rsidTr="009A501D">
              <w:tc>
                <w:tcPr>
                  <w:tcW w:w="2861" w:type="dxa"/>
                </w:tcPr>
                <w:p w:rsidR="00E66E48" w:rsidRDefault="009A501D" w:rsidP="009A501D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81AF86" wp14:editId="4D376472">
                        <wp:extent cx="1774575" cy="1357551"/>
                        <wp:effectExtent l="0" t="0" r="0" b="0"/>
                        <wp:docPr id="16" name="Рисунок 16" descr="http://igz.ilmeny.ac.ru/RED_BOOK/images/rast_mohovidnie_grimmievie_grimmiya_gladkoplodnaya_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igz.ilmeny.ac.ru/RED_BOOK/images/rast_mohovidnie_grimmievie_grimmiya_gladkoplodnaya_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0145" cy="1361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6E48" w:rsidRDefault="00E66E48" w:rsidP="009A501D">
                  <w:pPr>
                    <w:jc w:val="right"/>
                  </w:pPr>
                </w:p>
                <w:p w:rsidR="009A501D" w:rsidRDefault="009A501D" w:rsidP="009A501D">
                  <w:pPr>
                    <w:jc w:val="right"/>
                  </w:pPr>
                  <w:r>
                    <w:t>3</w:t>
                  </w:r>
                </w:p>
              </w:tc>
              <w:tc>
                <w:tcPr>
                  <w:tcW w:w="2862" w:type="dxa"/>
                </w:tcPr>
                <w:p w:rsidR="009A501D" w:rsidRDefault="009A501D" w:rsidP="00E66E48">
                  <w:pPr>
                    <w:jc w:val="right"/>
                  </w:pPr>
                </w:p>
                <w:p w:rsidR="00E66E48" w:rsidRDefault="00E66E48" w:rsidP="00AB115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154F2A" wp14:editId="098AF1BA">
                        <wp:extent cx="1499179" cy="1438275"/>
                        <wp:effectExtent l="0" t="0" r="6350" b="0"/>
                        <wp:docPr id="17" name="Рисунок 17" descr="http://igz.ilmeny.ac.ru/red_book/images/rast_mohovidnie_skorpidievie_limprihitiya_kossona_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igz.ilmeny.ac.ru/red_book/images/rast_mohovidnie_skorpidievie_limprihitiya_kossona_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8249" cy="1437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6E48" w:rsidRDefault="00E66E48" w:rsidP="00E66E48">
                  <w:pPr>
                    <w:jc w:val="right"/>
                  </w:pPr>
                  <w:r>
                    <w:t>4</w:t>
                  </w:r>
                </w:p>
              </w:tc>
            </w:tr>
          </w:tbl>
          <w:p w:rsidR="009A501D" w:rsidRPr="00D231EF" w:rsidRDefault="009A501D"/>
        </w:tc>
        <w:tc>
          <w:tcPr>
            <w:tcW w:w="3567" w:type="dxa"/>
          </w:tcPr>
          <w:p w:rsidR="009A501D" w:rsidRDefault="00E66E48">
            <w:r>
              <w:t>Варианты ответов:</w:t>
            </w:r>
          </w:p>
          <w:p w:rsidR="00E66E48" w:rsidRDefault="00AB115F" w:rsidP="00E66E48">
            <w:r>
              <w:t>А</w:t>
            </w:r>
            <w:r w:rsidR="00E66E48">
              <w:t xml:space="preserve">. </w:t>
            </w:r>
            <w:proofErr w:type="spellStart"/>
            <w:r w:rsidR="00E66E48">
              <w:t>Лимприхтия</w:t>
            </w:r>
            <w:proofErr w:type="spellEnd"/>
            <w:r w:rsidR="00E66E48">
              <w:t xml:space="preserve"> </w:t>
            </w:r>
            <w:proofErr w:type="spellStart"/>
            <w:r w:rsidR="00E66E48">
              <w:t>коссона</w:t>
            </w:r>
            <w:proofErr w:type="spellEnd"/>
          </w:p>
          <w:p w:rsidR="00E66E48" w:rsidRDefault="00AB115F" w:rsidP="00E66E48">
            <w:r>
              <w:t>Б</w:t>
            </w:r>
            <w:r w:rsidR="00E66E48">
              <w:t>. Сфагнум скрученный</w:t>
            </w:r>
          </w:p>
          <w:p w:rsidR="00E66E48" w:rsidRDefault="00AB115F" w:rsidP="00E66E48">
            <w:r>
              <w:t>В</w:t>
            </w:r>
            <w:r w:rsidR="00E66E48">
              <w:t xml:space="preserve">. </w:t>
            </w:r>
            <w:proofErr w:type="spellStart"/>
            <w:r w:rsidR="00E66E48">
              <w:t>Гримия</w:t>
            </w:r>
            <w:proofErr w:type="spellEnd"/>
            <w:r w:rsidR="00E66E48">
              <w:t xml:space="preserve"> </w:t>
            </w:r>
            <w:proofErr w:type="spellStart"/>
            <w:r w:rsidR="00E66E48">
              <w:t>гладкоплодная</w:t>
            </w:r>
            <w:proofErr w:type="spellEnd"/>
          </w:p>
          <w:p w:rsidR="00E66E48" w:rsidRDefault="00AB115F" w:rsidP="00E66E48">
            <w:r>
              <w:t>Г</w:t>
            </w:r>
            <w:r w:rsidR="00E66E48">
              <w:t xml:space="preserve">. </w:t>
            </w:r>
            <w:proofErr w:type="spellStart"/>
            <w:r w:rsidR="00E66E48">
              <w:t>Брайндлерия</w:t>
            </w:r>
            <w:proofErr w:type="spellEnd"/>
            <w:r w:rsidR="00E66E48">
              <w:t xml:space="preserve"> луговая</w:t>
            </w:r>
          </w:p>
          <w:p w:rsidR="00E66E48" w:rsidRDefault="00E66E48" w:rsidP="00E66E48"/>
          <w:p w:rsidR="00E66E48" w:rsidRDefault="00E66E48" w:rsidP="00E66E48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7"/>
              <w:gridCol w:w="678"/>
              <w:gridCol w:w="678"/>
              <w:gridCol w:w="678"/>
            </w:tblGrid>
            <w:tr w:rsidR="00E66E48" w:rsidTr="00E66E48">
              <w:tc>
                <w:tcPr>
                  <w:tcW w:w="677" w:type="dxa"/>
                </w:tcPr>
                <w:p w:rsidR="00E66E48" w:rsidRDefault="00E66E48" w:rsidP="00E66E48">
                  <w:r>
                    <w:t>А</w:t>
                  </w:r>
                </w:p>
              </w:tc>
              <w:tc>
                <w:tcPr>
                  <w:tcW w:w="678" w:type="dxa"/>
                </w:tcPr>
                <w:p w:rsidR="00E66E48" w:rsidRDefault="00E66E48" w:rsidP="00E66E48">
                  <w:r>
                    <w:t>Б</w:t>
                  </w:r>
                </w:p>
              </w:tc>
              <w:tc>
                <w:tcPr>
                  <w:tcW w:w="678" w:type="dxa"/>
                </w:tcPr>
                <w:p w:rsidR="00E66E48" w:rsidRDefault="00E66E48" w:rsidP="00E66E48">
                  <w:r>
                    <w:t>В</w:t>
                  </w:r>
                </w:p>
              </w:tc>
              <w:tc>
                <w:tcPr>
                  <w:tcW w:w="678" w:type="dxa"/>
                </w:tcPr>
                <w:p w:rsidR="00E66E48" w:rsidRDefault="00E66E48" w:rsidP="00E66E48">
                  <w:r>
                    <w:t>Г</w:t>
                  </w:r>
                </w:p>
              </w:tc>
            </w:tr>
            <w:tr w:rsidR="00E66E48" w:rsidTr="00E66E48">
              <w:tc>
                <w:tcPr>
                  <w:tcW w:w="677" w:type="dxa"/>
                </w:tcPr>
                <w:p w:rsidR="00E66E48" w:rsidRDefault="00E66E48" w:rsidP="00E66E48"/>
              </w:tc>
              <w:tc>
                <w:tcPr>
                  <w:tcW w:w="678" w:type="dxa"/>
                </w:tcPr>
                <w:p w:rsidR="00E66E48" w:rsidRDefault="00E66E48" w:rsidP="00E66E48"/>
              </w:tc>
              <w:tc>
                <w:tcPr>
                  <w:tcW w:w="678" w:type="dxa"/>
                </w:tcPr>
                <w:p w:rsidR="00E66E48" w:rsidRDefault="00E66E48" w:rsidP="00E66E48"/>
              </w:tc>
              <w:tc>
                <w:tcPr>
                  <w:tcW w:w="678" w:type="dxa"/>
                </w:tcPr>
                <w:p w:rsidR="00E66E48" w:rsidRDefault="00E66E48" w:rsidP="00E66E48"/>
              </w:tc>
            </w:tr>
          </w:tbl>
          <w:p w:rsidR="00E66E48" w:rsidRDefault="00E66E48" w:rsidP="00E66E48"/>
        </w:tc>
      </w:tr>
      <w:tr w:rsidR="00AB115F" w:rsidTr="00AB115F">
        <w:trPr>
          <w:trHeight w:val="343"/>
        </w:trPr>
        <w:tc>
          <w:tcPr>
            <w:tcW w:w="10632" w:type="dxa"/>
            <w:gridSpan w:val="3"/>
            <w:vAlign w:val="center"/>
          </w:tcPr>
          <w:p w:rsidR="00AB115F" w:rsidRDefault="00AB115F" w:rsidP="00AB115F">
            <w:r w:rsidRPr="006623E1">
              <w:rPr>
                <w:b/>
                <w:noProof/>
                <w:u w:val="single"/>
                <w:lang w:eastAsia="ru-RU"/>
              </w:rPr>
              <w:t>В задании № 10</w:t>
            </w:r>
            <w:r w:rsidRPr="006623E1">
              <w:rPr>
                <w:b/>
                <w:noProof/>
                <w:lang w:eastAsia="ru-RU"/>
              </w:rPr>
              <w:t xml:space="preserve"> выберите номер неверного утверждения и впишите его в поле ответа</w:t>
            </w:r>
          </w:p>
        </w:tc>
      </w:tr>
      <w:tr w:rsidR="00E66E48" w:rsidTr="009A06AC">
        <w:tc>
          <w:tcPr>
            <w:tcW w:w="584" w:type="dxa"/>
          </w:tcPr>
          <w:p w:rsidR="00E66E48" w:rsidRPr="009A06AC" w:rsidRDefault="00E66E48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10</w:t>
            </w:r>
          </w:p>
        </w:tc>
        <w:tc>
          <w:tcPr>
            <w:tcW w:w="0" w:type="auto"/>
          </w:tcPr>
          <w:p w:rsidR="00E66E48" w:rsidRDefault="00E66E48">
            <w:r w:rsidRPr="00E66E48">
              <w:t xml:space="preserve">Выберите номер </w:t>
            </w:r>
            <w:r w:rsidRPr="00E66E48">
              <w:rPr>
                <w:u w:val="single"/>
              </w:rPr>
              <w:t>неверного</w:t>
            </w:r>
            <w:r w:rsidRPr="00E66E48">
              <w:t xml:space="preserve"> утверждения. Впишите его в поле ответа:</w:t>
            </w:r>
          </w:p>
          <w:p w:rsidR="00E66E48" w:rsidRDefault="00E66E48" w:rsidP="00BD71E6">
            <w:pPr>
              <w:pStyle w:val="a6"/>
              <w:numPr>
                <w:ilvl w:val="0"/>
                <w:numId w:val="8"/>
              </w:numPr>
              <w:tabs>
                <w:tab w:val="left" w:pos="316"/>
              </w:tabs>
              <w:ind w:left="50" w:firstLine="0"/>
            </w:pPr>
            <w:r w:rsidRPr="00E66E48">
              <w:t>Фитонциды – природные антибиотики.</w:t>
            </w:r>
          </w:p>
          <w:p w:rsidR="00E66E48" w:rsidRDefault="00E66E48" w:rsidP="00BD71E6">
            <w:pPr>
              <w:pStyle w:val="a6"/>
              <w:numPr>
                <w:ilvl w:val="0"/>
                <w:numId w:val="8"/>
              </w:numPr>
              <w:tabs>
                <w:tab w:val="left" w:pos="316"/>
              </w:tabs>
              <w:ind w:left="50" w:firstLine="0"/>
            </w:pPr>
            <w:r w:rsidRPr="00E66E48">
              <w:t>Фитонцидами являются все выделяемые растениями летучие вещества, в том числе и те, которые практически невозможно собрать в заметных количествах.</w:t>
            </w:r>
          </w:p>
          <w:p w:rsidR="00E66E48" w:rsidRDefault="00E66E48" w:rsidP="00BD71E6">
            <w:pPr>
              <w:pStyle w:val="a6"/>
              <w:numPr>
                <w:ilvl w:val="0"/>
                <w:numId w:val="8"/>
              </w:numPr>
              <w:tabs>
                <w:tab w:val="left" w:pos="316"/>
              </w:tabs>
              <w:ind w:left="50" w:firstLine="0"/>
            </w:pPr>
            <w:r>
              <w:t>Ф</w:t>
            </w:r>
            <w:r w:rsidRPr="00E66E48">
              <w:t>итонциды играют важную роль в иммунитете растений и во взаимоотношениях организмов в биогеоценозах.</w:t>
            </w:r>
          </w:p>
          <w:p w:rsidR="00E66E48" w:rsidRDefault="00E66E48" w:rsidP="00BD71E6">
            <w:pPr>
              <w:pStyle w:val="a6"/>
              <w:numPr>
                <w:ilvl w:val="0"/>
                <w:numId w:val="8"/>
              </w:numPr>
              <w:tabs>
                <w:tab w:val="left" w:pos="316"/>
              </w:tabs>
              <w:ind w:left="50" w:firstLine="0"/>
            </w:pPr>
            <w:r w:rsidRPr="00E66E48">
              <w:t>Фитонциды — один из факторов естественного иммунитета растений</w:t>
            </w:r>
            <w:r>
              <w:t>.</w:t>
            </w:r>
          </w:p>
          <w:p w:rsidR="00B44EAA" w:rsidRPr="009A501D" w:rsidRDefault="00E66E48" w:rsidP="00BD71E6">
            <w:pPr>
              <w:pStyle w:val="a6"/>
              <w:numPr>
                <w:ilvl w:val="0"/>
                <w:numId w:val="8"/>
              </w:numPr>
              <w:tabs>
                <w:tab w:val="left" w:pos="316"/>
              </w:tabs>
              <w:ind w:left="50" w:firstLine="0"/>
            </w:pPr>
            <w:r w:rsidRPr="00E66E48">
              <w:t>Выдел</w:t>
            </w:r>
            <w:r w:rsidR="00B44EAA">
              <w:t>ение ряда фитонцидов уменьшаются</w:t>
            </w:r>
            <w:r w:rsidRPr="00E66E48">
              <w:t xml:space="preserve"> при повреждении р</w:t>
            </w:r>
            <w:r w:rsidR="00B44EAA">
              <w:t xml:space="preserve">астений. Летучие фитонциды </w:t>
            </w:r>
            <w:r w:rsidRPr="00E66E48">
              <w:t xml:space="preserve"> способны оказывать своё действие на расстоянии</w:t>
            </w:r>
            <w:r w:rsidR="00B44EAA">
              <w:t>.</w:t>
            </w:r>
          </w:p>
        </w:tc>
        <w:tc>
          <w:tcPr>
            <w:tcW w:w="3567" w:type="dxa"/>
          </w:tcPr>
          <w:p w:rsidR="00E66E48" w:rsidRDefault="00B44EAA">
            <w:r>
              <w:t>Ответ:</w:t>
            </w:r>
          </w:p>
          <w:p w:rsidR="00B44EAA" w:rsidRDefault="00B44EAA"/>
          <w:p w:rsidR="00B44EAA" w:rsidRDefault="00B44EAA"/>
          <w:p w:rsidR="00B44EAA" w:rsidRDefault="00AB115F" w:rsidP="00B44EAA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32681C87" wp14:editId="5F1B241C">
                  <wp:simplePos x="0" y="0"/>
                  <wp:positionH relativeFrom="column">
                    <wp:posOffset>1872615</wp:posOffset>
                  </wp:positionH>
                  <wp:positionV relativeFrom="paragraph">
                    <wp:posOffset>-285750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44EAA">
              <w:t xml:space="preserve">                    </w:t>
            </w:r>
          </w:p>
          <w:p w:rsidR="00B44EAA" w:rsidRDefault="00B44EAA"/>
          <w:p w:rsidR="00B44EAA" w:rsidRDefault="00B44EAA" w:rsidP="00B44EAA">
            <w:pPr>
              <w:jc w:val="right"/>
            </w:pPr>
          </w:p>
        </w:tc>
      </w:tr>
      <w:tr w:rsidR="00B44EAA" w:rsidTr="009A06AC">
        <w:tc>
          <w:tcPr>
            <w:tcW w:w="10632" w:type="dxa"/>
            <w:gridSpan w:val="3"/>
          </w:tcPr>
          <w:p w:rsidR="00B44EAA" w:rsidRDefault="00AB115F">
            <w:r w:rsidRPr="009206D1">
              <w:rPr>
                <w:b/>
                <w:sz w:val="28"/>
                <w:szCs w:val="28"/>
              </w:rPr>
              <w:t>Практическая часть</w:t>
            </w:r>
            <w:r>
              <w:rPr>
                <w:b/>
                <w:sz w:val="28"/>
                <w:szCs w:val="28"/>
              </w:rPr>
              <w:t xml:space="preserve">.  </w:t>
            </w:r>
            <w:r>
              <w:rPr>
                <w:b/>
              </w:rPr>
              <w:t xml:space="preserve">Читай внимательно условие </w:t>
            </w:r>
            <w:r w:rsidRPr="006623E1">
              <w:rPr>
                <w:b/>
                <w:u w:val="single"/>
              </w:rPr>
              <w:t>в каждом  задании № 11-17</w:t>
            </w:r>
          </w:p>
        </w:tc>
      </w:tr>
      <w:tr w:rsidR="00B44EAA" w:rsidTr="009A06AC">
        <w:tc>
          <w:tcPr>
            <w:tcW w:w="10632" w:type="dxa"/>
            <w:gridSpan w:val="3"/>
          </w:tcPr>
          <w:p w:rsidR="00B44EAA" w:rsidRDefault="00B44EAA" w:rsidP="00D107AC"/>
        </w:tc>
      </w:tr>
      <w:tr w:rsidR="00AB115F" w:rsidTr="009A06AC">
        <w:tc>
          <w:tcPr>
            <w:tcW w:w="584" w:type="dxa"/>
          </w:tcPr>
          <w:p w:rsidR="00AB115F" w:rsidRPr="009A06AC" w:rsidRDefault="00AB115F">
            <w:pPr>
              <w:rPr>
                <w:b/>
                <w:sz w:val="32"/>
              </w:rPr>
            </w:pPr>
            <w:r w:rsidRPr="00AB115F">
              <w:rPr>
                <w:b/>
                <w:sz w:val="32"/>
              </w:rPr>
              <w:t>11.</w:t>
            </w:r>
          </w:p>
        </w:tc>
        <w:tc>
          <w:tcPr>
            <w:tcW w:w="0" w:type="auto"/>
          </w:tcPr>
          <w:p w:rsidR="00AB115F" w:rsidRDefault="00AB115F" w:rsidP="00AB115F">
            <w:r w:rsidRPr="00B44EAA">
              <w:t>Работа с текстом. Вставьте пропущенные слова по смыслу, воспользовавшись банком слов.</w:t>
            </w:r>
          </w:p>
          <w:p w:rsidR="00AB115F" w:rsidRDefault="00AB115F" w:rsidP="00AB115F">
            <w:pPr>
              <w:jc w:val="center"/>
            </w:pPr>
            <w:r>
              <w:t>Чем лесостепь отличается от степи?</w:t>
            </w:r>
          </w:p>
          <w:p w:rsidR="00AB115F" w:rsidRDefault="00AB115F" w:rsidP="0005362E">
            <w:pPr>
              <w:jc w:val="both"/>
              <w:rPr>
                <w:noProof/>
              </w:rPr>
            </w:pPr>
            <w:r>
              <w:lastRenderedPageBreak/>
              <w:t xml:space="preserve">             Н</w:t>
            </w:r>
            <w:r w:rsidRPr="00B44EAA">
              <w:t>а территории нашей планеты сосредоточены самые разнообразные ландшафтные комплексы, отл</w:t>
            </w:r>
            <w:r>
              <w:t>ичающиеся друг от друга _____________</w:t>
            </w:r>
            <w:r w:rsidRPr="00B44EAA">
              <w:t xml:space="preserve">, </w:t>
            </w:r>
            <w:r>
              <w:t>местонахождением, почвой, _____________</w:t>
            </w:r>
            <w:r w:rsidRPr="00B44EAA">
              <w:t xml:space="preserve"> и животным миром. Одними из самых распространенных природных зон являются степи и лесостепи. Под степью понимают природную зону, распространенн</w:t>
            </w:r>
            <w:r>
              <w:t>ую в таки</w:t>
            </w:r>
            <w:r w:rsidR="0005362E">
              <w:t>х поясах, как</w:t>
            </w:r>
            <w:r w:rsidR="0005362E" w:rsidRPr="0005362E">
              <w:t xml:space="preserve"> </w:t>
            </w:r>
            <w:proofErr w:type="gramStart"/>
            <w:r w:rsidR="0005362E">
              <w:t>умеренный</w:t>
            </w:r>
            <w:proofErr w:type="gramEnd"/>
            <w:r w:rsidR="0005362E">
              <w:t xml:space="preserve"> и __________</w:t>
            </w:r>
            <w:r w:rsidRPr="00B44EAA">
              <w:t>. Особенностью данной местно</w:t>
            </w:r>
            <w:r>
              <w:t>сти является отсутствие ______________</w:t>
            </w:r>
            <w:r w:rsidRPr="00B44EAA">
              <w:t>. Это связано с климатом ландшафтного комплекса. В степях выпадает мало осадков (около 250-500 мм в год), что делает невозможным</w:t>
            </w:r>
            <w:r>
              <w:t xml:space="preserve"> полноценное развитие________________ </w:t>
            </w:r>
            <w:r w:rsidRPr="00B44EAA">
              <w:t>растительности. В большинстве случаев природные зоны находятся внутри материков.</w:t>
            </w:r>
            <w:r>
              <w:t xml:space="preserve">  </w:t>
            </w:r>
            <w:r w:rsidRPr="00B44EAA">
              <w:t>Почва степи считается одной из сам</w:t>
            </w:r>
            <w:r>
              <w:t>ых _____________</w:t>
            </w:r>
            <w:r w:rsidRPr="00B44EAA">
              <w:t xml:space="preserve">. </w:t>
            </w:r>
            <w:r w:rsidR="0005362E">
              <w:t>Она состоит из________</w:t>
            </w:r>
            <w:r w:rsidR="0005362E" w:rsidRPr="0005362E">
              <w:t xml:space="preserve"> и гумуса. </w:t>
            </w:r>
            <w:r>
              <w:t xml:space="preserve">Под лесостепью понимают природную зону, которая </w:t>
            </w:r>
            <w:proofErr w:type="gramStart"/>
            <w:r>
              <w:t>умело</w:t>
            </w:r>
            <w:proofErr w:type="gramEnd"/>
            <w:r>
              <w:t xml:space="preserve"> сочетает участок леса и степи. Это переходной комплекс, в котором можно найти леса _____________ и мелколиственного типа. В то же время, на таких участках расположены _____________ степи. </w:t>
            </w:r>
          </w:p>
        </w:tc>
        <w:tc>
          <w:tcPr>
            <w:tcW w:w="3567" w:type="dxa"/>
          </w:tcPr>
          <w:p w:rsidR="00AB115F" w:rsidRDefault="00AB115F">
            <w:r w:rsidRPr="00B44EAA">
              <w:lastRenderedPageBreak/>
              <w:t>Банк слов для вставки в текст</w:t>
            </w:r>
            <w:r>
              <w:t xml:space="preserve">: </w:t>
            </w:r>
          </w:p>
          <w:p w:rsidR="00AB115F" w:rsidRDefault="00AB115F"/>
          <w:p w:rsidR="00AB115F" w:rsidRDefault="0005362E" w:rsidP="00AB115F">
            <w:r>
              <w:rPr>
                <w:i/>
              </w:rPr>
              <w:t xml:space="preserve">климатом, </w:t>
            </w:r>
            <w:proofErr w:type="gramStart"/>
            <w:r>
              <w:rPr>
                <w:i/>
              </w:rPr>
              <w:t>субтропический</w:t>
            </w:r>
            <w:proofErr w:type="gramEnd"/>
            <w:r w:rsidR="00AB115F" w:rsidRPr="00D107AC">
              <w:rPr>
                <w:i/>
              </w:rPr>
              <w:t xml:space="preserve">, </w:t>
            </w:r>
            <w:r w:rsidR="00AB115F" w:rsidRPr="00D107AC">
              <w:rPr>
                <w:i/>
              </w:rPr>
              <w:lastRenderedPageBreak/>
              <w:t>разнотравные,</w:t>
            </w:r>
            <w:r w:rsidR="00AB115F">
              <w:rPr>
                <w:i/>
              </w:rPr>
              <w:t xml:space="preserve"> </w:t>
            </w:r>
            <w:r w:rsidR="00AB115F" w:rsidRPr="00D107AC">
              <w:rPr>
                <w:i/>
              </w:rPr>
              <w:t xml:space="preserve">водами, деревьев, древесной, </w:t>
            </w:r>
            <w:r>
              <w:rPr>
                <w:i/>
              </w:rPr>
              <w:t xml:space="preserve">чернозема, </w:t>
            </w:r>
            <w:r w:rsidR="00AB115F" w:rsidRPr="00D107AC">
              <w:rPr>
                <w:i/>
              </w:rPr>
              <w:t>плодородной, широколиственного, материков.</w:t>
            </w:r>
          </w:p>
        </w:tc>
      </w:tr>
      <w:tr w:rsidR="00B44EAA" w:rsidTr="009A06AC">
        <w:tc>
          <w:tcPr>
            <w:tcW w:w="584" w:type="dxa"/>
          </w:tcPr>
          <w:p w:rsidR="00B44EAA" w:rsidRPr="009A06AC" w:rsidRDefault="00D107AC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lastRenderedPageBreak/>
              <w:t>12</w:t>
            </w:r>
          </w:p>
        </w:tc>
        <w:tc>
          <w:tcPr>
            <w:tcW w:w="0" w:type="auto"/>
          </w:tcPr>
          <w:p w:rsidR="00B44EAA" w:rsidRDefault="00914A45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margin-left:175.15pt;margin-top:3.8pt;width:109.85pt;height:127.65pt;z-index:251663872;mso-position-horizontal-relative:margin;mso-position-vertical-relative:margin;mso-width-relative:page;mso-height-relative:page" wrapcoords="-106 0 -106 21478 21600 21478 21600 0 -106 0">
                  <v:imagedata r:id="rId16" o:title="" cropright="16596f"/>
                  <w10:wrap type="square" anchorx="margin" anchory="margin"/>
                </v:shape>
                <o:OLEObject Type="Embed" ProgID="PBrush" ShapeID="_x0000_s1034" DrawAspect="Content" ObjectID="_1641893813" r:id="rId17"/>
              </w:pict>
            </w:r>
            <w:r w:rsidR="00D107AC" w:rsidRPr="00D107AC">
              <w:t>Работа с картой Челябинской области.</w:t>
            </w:r>
          </w:p>
          <w:p w:rsidR="00D107AC" w:rsidRPr="00D107AC" w:rsidRDefault="00D107AC">
            <w:r>
              <w:t xml:space="preserve">Задание. </w:t>
            </w:r>
          </w:p>
          <w:p w:rsidR="00D107AC" w:rsidRDefault="00AB115F" w:rsidP="00D107AC">
            <w:r>
              <w:t>Укажит</w:t>
            </w:r>
            <w:r w:rsidR="00D107AC" w:rsidRPr="00D107AC">
              <w:t xml:space="preserve">е, </w:t>
            </w:r>
            <w:r w:rsidR="00D107AC">
              <w:t>какими цифрами на карте обозначен ареал обитания редкого млек</w:t>
            </w:r>
            <w:r>
              <w:t xml:space="preserve">опитающего Челябинской области - </w:t>
            </w:r>
            <w:r w:rsidR="00D107AC">
              <w:t xml:space="preserve">Европейской норки. </w:t>
            </w:r>
            <w:r w:rsidR="00D107AC" w:rsidRPr="00D107AC">
              <w:t>Обозначения внесите в поле ответа.</w:t>
            </w:r>
          </w:p>
        </w:tc>
        <w:tc>
          <w:tcPr>
            <w:tcW w:w="3567" w:type="dxa"/>
          </w:tcPr>
          <w:p w:rsidR="00B44EAA" w:rsidRDefault="00AB115F"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2F452170" wp14:editId="0A20824F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213360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107AC">
              <w:t>Ответ:</w:t>
            </w:r>
          </w:p>
          <w:p w:rsidR="00D107AC" w:rsidRDefault="00D107AC" w:rsidP="00D107AC"/>
        </w:tc>
      </w:tr>
      <w:tr w:rsidR="00D107AC" w:rsidTr="009A06AC">
        <w:tc>
          <w:tcPr>
            <w:tcW w:w="584" w:type="dxa"/>
          </w:tcPr>
          <w:p w:rsidR="00D107AC" w:rsidRPr="009A06AC" w:rsidRDefault="00D107AC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13</w:t>
            </w:r>
          </w:p>
        </w:tc>
        <w:tc>
          <w:tcPr>
            <w:tcW w:w="0" w:type="auto"/>
          </w:tcPr>
          <w:p w:rsidR="00D107AC" w:rsidRDefault="00062086">
            <w:r w:rsidRPr="0006208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1C33C228" wp14:editId="08AC2784">
                  <wp:simplePos x="914400" y="572452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200275" cy="1914525"/>
                  <wp:effectExtent l="0" t="0" r="9525" b="9525"/>
                  <wp:wrapSquare wrapText="bothSides"/>
                  <wp:docPr id="23" name="Рисунок 23" descr="Картинки по запросу смешанный лес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смешанный лес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7AC" w:rsidRPr="00062086">
              <w:rPr>
                <w:b/>
              </w:rPr>
              <w:t>Природное сообщество</w:t>
            </w:r>
            <w:r w:rsidR="00D107AC">
              <w:t>.</w:t>
            </w:r>
          </w:p>
          <w:p w:rsidR="000E624D" w:rsidRDefault="000E624D">
            <w:r w:rsidRPr="000E624D">
              <w:t>Изучите изображение. Ответьте на вопросы:</w:t>
            </w:r>
          </w:p>
          <w:p w:rsidR="000E624D" w:rsidRDefault="000E624D"/>
          <w:p w:rsidR="000E624D" w:rsidRDefault="000E624D" w:rsidP="00BD71E6">
            <w:pPr>
              <w:pStyle w:val="a6"/>
              <w:numPr>
                <w:ilvl w:val="0"/>
                <w:numId w:val="9"/>
              </w:numPr>
              <w:tabs>
                <w:tab w:val="left" w:pos="166"/>
              </w:tabs>
              <w:ind w:left="-92" w:firstLine="0"/>
            </w:pPr>
            <w:r>
              <w:t>Как называется данное природное сообщество?</w:t>
            </w:r>
          </w:p>
          <w:p w:rsidR="000E624D" w:rsidRDefault="000E624D" w:rsidP="00BD71E6">
            <w:pPr>
              <w:pStyle w:val="a6"/>
              <w:numPr>
                <w:ilvl w:val="0"/>
                <w:numId w:val="9"/>
              </w:numPr>
              <w:tabs>
                <w:tab w:val="left" w:pos="166"/>
              </w:tabs>
              <w:ind w:left="-92" w:firstLine="0"/>
            </w:pPr>
            <w:r>
              <w:t>Что является характерными чертами данного природного сообщества?</w:t>
            </w:r>
          </w:p>
          <w:p w:rsidR="000E624D" w:rsidRDefault="000E624D" w:rsidP="00BD71E6">
            <w:pPr>
              <w:pStyle w:val="a6"/>
              <w:numPr>
                <w:ilvl w:val="0"/>
                <w:numId w:val="9"/>
              </w:numPr>
              <w:tabs>
                <w:tab w:val="left" w:pos="166"/>
              </w:tabs>
              <w:ind w:left="-92" w:firstLine="0"/>
            </w:pPr>
            <w:r>
              <w:t>Назовите растения, которые могут произрастать в данном природном сообществе?</w:t>
            </w:r>
          </w:p>
          <w:p w:rsidR="000E624D" w:rsidRPr="00D107AC" w:rsidRDefault="000E624D" w:rsidP="00062086">
            <w:pPr>
              <w:pStyle w:val="a6"/>
              <w:numPr>
                <w:ilvl w:val="0"/>
                <w:numId w:val="9"/>
              </w:numPr>
              <w:tabs>
                <w:tab w:val="left" w:pos="166"/>
              </w:tabs>
              <w:ind w:left="-92" w:firstLine="0"/>
            </w:pPr>
            <w:r>
              <w:t xml:space="preserve">Какое </w:t>
            </w:r>
            <w:proofErr w:type="gramStart"/>
            <w:r>
              <w:t>значение</w:t>
            </w:r>
            <w:proofErr w:type="gramEnd"/>
            <w:r>
              <w:t xml:space="preserve"> данное природное сообщество имеет для человека?</w:t>
            </w:r>
          </w:p>
        </w:tc>
        <w:tc>
          <w:tcPr>
            <w:tcW w:w="3567" w:type="dxa"/>
          </w:tcPr>
          <w:p w:rsidR="00D107AC" w:rsidRDefault="000E624D">
            <w:r>
              <w:t>Ответ:</w:t>
            </w:r>
          </w:p>
          <w:p w:rsidR="000E624D" w:rsidRDefault="000E624D">
            <w:r>
              <w:t>1.______________</w:t>
            </w:r>
            <w:r w:rsidR="00BD71E6">
              <w:t>_</w:t>
            </w:r>
            <w:r>
              <w:t>______</w:t>
            </w:r>
          </w:p>
          <w:p w:rsidR="000E624D" w:rsidRDefault="000E624D">
            <w:r>
              <w:t>________</w:t>
            </w:r>
            <w:r w:rsidR="00BD71E6">
              <w:t>_</w:t>
            </w:r>
            <w:r>
              <w:t>__</w:t>
            </w:r>
            <w:r w:rsidR="00BD71E6">
              <w:t>_</w:t>
            </w:r>
            <w:r>
              <w:t>___________</w:t>
            </w:r>
          </w:p>
          <w:p w:rsidR="000E624D" w:rsidRDefault="000E624D" w:rsidP="000E624D">
            <w:r>
              <w:t>2.___</w:t>
            </w:r>
            <w:r w:rsidR="00BD71E6">
              <w:t>__</w:t>
            </w:r>
            <w:r>
              <w:t>_______</w:t>
            </w:r>
            <w:r w:rsidR="00BD71E6">
              <w:t>_</w:t>
            </w:r>
            <w:r>
              <w:t>_________</w:t>
            </w:r>
          </w:p>
          <w:p w:rsidR="000E624D" w:rsidRDefault="000E624D">
            <w:r>
              <w:t>_______</w:t>
            </w:r>
            <w:r w:rsidR="00BD71E6">
              <w:t>__</w:t>
            </w:r>
            <w:r>
              <w:t>______________</w:t>
            </w:r>
          </w:p>
          <w:p w:rsidR="000E624D" w:rsidRDefault="000E624D" w:rsidP="000E624D">
            <w:r>
              <w:t>3._____________</w:t>
            </w:r>
            <w:r w:rsidR="00BD71E6">
              <w:t>___</w:t>
            </w:r>
            <w:r>
              <w:t>______</w:t>
            </w:r>
          </w:p>
          <w:p w:rsidR="000E624D" w:rsidRDefault="000E624D">
            <w:r>
              <w:t>_______________</w:t>
            </w:r>
            <w:r w:rsidR="00BD71E6">
              <w:t>__</w:t>
            </w:r>
            <w:r>
              <w:t>______</w:t>
            </w:r>
          </w:p>
          <w:p w:rsidR="000E624D" w:rsidRDefault="000E624D" w:rsidP="000E624D">
            <w:r>
              <w:t>4._______________</w:t>
            </w:r>
            <w:r w:rsidR="00BD71E6">
              <w:t>__</w:t>
            </w:r>
            <w:r>
              <w:t>_____</w:t>
            </w:r>
          </w:p>
          <w:p w:rsidR="000E624D" w:rsidRDefault="000E624D" w:rsidP="000E624D">
            <w:r>
              <w:t>________________</w:t>
            </w:r>
            <w:r w:rsidR="00BD71E6">
              <w:t>__</w:t>
            </w:r>
            <w:r>
              <w:t>______</w:t>
            </w:r>
          </w:p>
        </w:tc>
      </w:tr>
      <w:tr w:rsidR="000E624D" w:rsidTr="009A06AC">
        <w:tc>
          <w:tcPr>
            <w:tcW w:w="584" w:type="dxa"/>
          </w:tcPr>
          <w:p w:rsidR="000E624D" w:rsidRPr="009A06AC" w:rsidRDefault="000E624D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14</w:t>
            </w:r>
          </w:p>
        </w:tc>
        <w:tc>
          <w:tcPr>
            <w:tcW w:w="0" w:type="auto"/>
          </w:tcPr>
          <w:p w:rsidR="000E624D" w:rsidRPr="00062086" w:rsidRDefault="000E624D">
            <w:pPr>
              <w:rPr>
                <w:b/>
                <w:i/>
              </w:rPr>
            </w:pPr>
            <w:r w:rsidRPr="00062086">
              <w:rPr>
                <w:b/>
                <w:i/>
              </w:rPr>
              <w:t>Характеристика объекта.</w:t>
            </w:r>
          </w:p>
          <w:p w:rsidR="00515929" w:rsidRDefault="009B4C28">
            <w:r w:rsidRPr="0006208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4F74A228" wp14:editId="487DC301">
                  <wp:simplePos x="0" y="0"/>
                  <wp:positionH relativeFrom="column">
                    <wp:posOffset>2510790</wp:posOffset>
                  </wp:positionH>
                  <wp:positionV relativeFrom="paragraph">
                    <wp:posOffset>112395</wp:posOffset>
                  </wp:positionV>
                  <wp:extent cx="1140460" cy="1625600"/>
                  <wp:effectExtent l="0" t="0" r="2540" b="0"/>
                  <wp:wrapThrough wrapText="bothSides">
                    <wp:wrapPolygon edited="0">
                      <wp:start x="0" y="0"/>
                      <wp:lineTo x="0" y="21263"/>
                      <wp:lineTo x="21287" y="21263"/>
                      <wp:lineTo x="21287" y="0"/>
                      <wp:lineTo x="0" y="0"/>
                    </wp:wrapPolygon>
                  </wp:wrapThrough>
                  <wp:docPr id="20" name="Рисунок 20" descr="https://info-farm.ru/img/009067-4be3c5043dfa28b8edf9671a4e51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nfo-farm.ru/img/009067-4be3c5043dfa28b8edf9671a4e51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929" w:rsidRPr="00062086">
              <w:rPr>
                <w:b/>
              </w:rPr>
              <w:t>Изучите текст и изображение. Ответьте на вопросы</w:t>
            </w:r>
            <w:r w:rsidR="00515929" w:rsidRPr="00515929">
              <w:t>.</w:t>
            </w:r>
          </w:p>
          <w:p w:rsidR="000E624D" w:rsidRDefault="009B4C28">
            <w:r>
              <w:t xml:space="preserve">Перед вами многолетняя культура, произрастающая в Челябинской области, </w:t>
            </w:r>
            <w:r w:rsidR="00515929">
              <w:t xml:space="preserve"> </w:t>
            </w:r>
            <w:r w:rsidRPr="009B4C28">
              <w:t>любит хорошо увлаж</w:t>
            </w:r>
            <w:r>
              <w:t>ненные почвы.</w:t>
            </w:r>
          </w:p>
          <w:p w:rsidR="009B4C28" w:rsidRDefault="009B4C28" w:rsidP="009B4C28">
            <w:r>
              <w:t>1. Как называется это растение?</w:t>
            </w:r>
          </w:p>
          <w:p w:rsidR="009B4C28" w:rsidRDefault="009B4C28" w:rsidP="009B4C28">
            <w:r>
              <w:t>2. С чем связано его название?</w:t>
            </w:r>
          </w:p>
          <w:p w:rsidR="009B4C28" w:rsidRDefault="009B4C28" w:rsidP="009B4C28">
            <w:r>
              <w:t>3. В каких природных зонах оно произрастает?</w:t>
            </w:r>
            <w:r w:rsidRPr="009B4C28">
              <w:t xml:space="preserve"> </w:t>
            </w:r>
          </w:p>
          <w:p w:rsidR="009B4C28" w:rsidRDefault="009B4C28" w:rsidP="009B4C28">
            <w:r>
              <w:t>4. Каково значение данного растения для человека?</w:t>
            </w:r>
          </w:p>
        </w:tc>
        <w:tc>
          <w:tcPr>
            <w:tcW w:w="3567" w:type="dxa"/>
          </w:tcPr>
          <w:p w:rsidR="009B4C28" w:rsidRDefault="009B4C28">
            <w:r w:rsidRPr="009B4C28">
              <w:t xml:space="preserve">Ответы: </w:t>
            </w:r>
          </w:p>
          <w:p w:rsidR="00062086" w:rsidRDefault="009B4C28">
            <w:r w:rsidRPr="009B4C28">
              <w:t xml:space="preserve">1. ______________________ ________________________ </w:t>
            </w:r>
          </w:p>
          <w:p w:rsidR="00062086" w:rsidRDefault="009B4C28">
            <w:r w:rsidRPr="009B4C28">
              <w:t xml:space="preserve">2. _______________________ _________________________ </w:t>
            </w:r>
          </w:p>
          <w:p w:rsidR="00062086" w:rsidRDefault="009B4C28">
            <w:r w:rsidRPr="009B4C28">
              <w:t xml:space="preserve">3. _______________________ _________________________ </w:t>
            </w:r>
          </w:p>
          <w:p w:rsidR="000E624D" w:rsidRDefault="009B4C28">
            <w:r w:rsidRPr="009B4C28">
              <w:t>4. _______________________ _________________________</w:t>
            </w:r>
          </w:p>
        </w:tc>
      </w:tr>
      <w:tr w:rsidR="009B4C28" w:rsidTr="009A06AC">
        <w:tc>
          <w:tcPr>
            <w:tcW w:w="584" w:type="dxa"/>
          </w:tcPr>
          <w:p w:rsidR="009B4C28" w:rsidRPr="009A06AC" w:rsidRDefault="009B4C28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15</w:t>
            </w:r>
          </w:p>
        </w:tc>
        <w:tc>
          <w:tcPr>
            <w:tcW w:w="0" w:type="auto"/>
          </w:tcPr>
          <w:p w:rsidR="009B4C28" w:rsidRDefault="00F15E0E">
            <w:r w:rsidRPr="00F15E0E">
              <w:t>До недавнего времени существовали проекты по осушению болот для оптимизации природных ландшафтов, но в настоящее время эти проекты закрыты, в связи с очевидной огромной ролью болот в биосфере для поддержания стабильности климата Земли. С чем это связано?</w:t>
            </w:r>
          </w:p>
        </w:tc>
        <w:tc>
          <w:tcPr>
            <w:tcW w:w="3567" w:type="dxa"/>
          </w:tcPr>
          <w:p w:rsidR="009B4C28" w:rsidRDefault="00F15E0E">
            <w:r>
              <w:t>Ответ:</w:t>
            </w:r>
          </w:p>
          <w:p w:rsidR="00F15E0E" w:rsidRDefault="00F15E0E">
            <w:r>
              <w:t>_______________________</w:t>
            </w:r>
          </w:p>
          <w:p w:rsidR="00F15E0E" w:rsidRDefault="00F15E0E">
            <w:r>
              <w:t>________________________</w:t>
            </w:r>
            <w:r w:rsidR="00062086">
              <w:t xml:space="preserve"> </w:t>
            </w:r>
          </w:p>
          <w:p w:rsidR="00062086" w:rsidRDefault="00062086">
            <w:r>
              <w:t xml:space="preserve">________________________ </w:t>
            </w:r>
          </w:p>
          <w:p w:rsidR="00062086" w:rsidRDefault="00062086">
            <w:r>
              <w:t>________________________</w:t>
            </w:r>
          </w:p>
          <w:p w:rsidR="00F15E0E" w:rsidRPr="009B4C28" w:rsidRDefault="00F15E0E" w:rsidP="00F15E0E"/>
        </w:tc>
      </w:tr>
      <w:tr w:rsidR="00F15E0E" w:rsidTr="009A06AC">
        <w:tc>
          <w:tcPr>
            <w:tcW w:w="584" w:type="dxa"/>
          </w:tcPr>
          <w:p w:rsidR="00F15E0E" w:rsidRPr="009A06AC" w:rsidRDefault="00F15E0E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16</w:t>
            </w:r>
          </w:p>
        </w:tc>
        <w:tc>
          <w:tcPr>
            <w:tcW w:w="0" w:type="auto"/>
          </w:tcPr>
          <w:p w:rsidR="00F15E0E" w:rsidRPr="00062086" w:rsidRDefault="00F15E0E">
            <w:pPr>
              <w:rPr>
                <w:b/>
              </w:rPr>
            </w:pPr>
            <w:r w:rsidRPr="00062086">
              <w:rPr>
                <w:b/>
                <w:i/>
              </w:rPr>
              <w:t>Значение растений в жизни человека</w:t>
            </w:r>
            <w:r w:rsidRPr="00F15E0E">
              <w:t xml:space="preserve">. </w:t>
            </w:r>
            <w:r w:rsidRPr="00062086">
              <w:rPr>
                <w:b/>
              </w:rPr>
              <w:t>Распределите названия растений по группам, впишите их номера:</w:t>
            </w:r>
          </w:p>
          <w:p w:rsidR="00062086" w:rsidRDefault="00062086" w:rsidP="00062086">
            <w:r>
              <w:t>Перечень растений:</w:t>
            </w:r>
          </w:p>
          <w:p w:rsidR="00062086" w:rsidRDefault="00062086" w:rsidP="00062086">
            <w:r>
              <w:t>1. Кубышка</w:t>
            </w:r>
          </w:p>
          <w:p w:rsidR="00062086" w:rsidRDefault="00062086" w:rsidP="00062086">
            <w:r>
              <w:t>2. Белена</w:t>
            </w:r>
          </w:p>
          <w:p w:rsidR="00062086" w:rsidRDefault="00062086" w:rsidP="00062086">
            <w:r>
              <w:t>3. Дурман</w:t>
            </w:r>
          </w:p>
          <w:p w:rsidR="00062086" w:rsidRDefault="00062086" w:rsidP="00062086">
            <w:r>
              <w:t>4. Болиголов крапчатый</w:t>
            </w:r>
          </w:p>
          <w:p w:rsidR="00062086" w:rsidRDefault="00062086" w:rsidP="00062086">
            <w:r>
              <w:t>5. Лютик едкий</w:t>
            </w:r>
          </w:p>
          <w:p w:rsidR="00062086" w:rsidRDefault="00062086" w:rsidP="00062086">
            <w:r>
              <w:t>6. Ландыш</w:t>
            </w:r>
          </w:p>
          <w:p w:rsidR="00062086" w:rsidRDefault="00062086" w:rsidP="00062086">
            <w:r>
              <w:t>7. Вороний глаз</w:t>
            </w:r>
          </w:p>
          <w:p w:rsidR="00062086" w:rsidRDefault="00062086" w:rsidP="00062086">
            <w:r>
              <w:t>8. Боярышник</w:t>
            </w:r>
          </w:p>
          <w:p w:rsidR="00062086" w:rsidRDefault="00062086" w:rsidP="00062086">
            <w:r>
              <w:t>9. Одуванчик</w:t>
            </w:r>
          </w:p>
          <w:p w:rsidR="00062086" w:rsidRDefault="00062086" w:rsidP="00062086">
            <w:r>
              <w:t>10. Шиповник</w:t>
            </w:r>
            <w:r w:rsidRPr="00F15E0E">
              <w:t xml:space="preserve"> </w:t>
            </w:r>
          </w:p>
          <w:p w:rsidR="00062086" w:rsidRDefault="00062086" w:rsidP="00062086">
            <w:r>
              <w:t>11. Лук голубой</w:t>
            </w:r>
          </w:p>
          <w:p w:rsidR="00F15E0E" w:rsidRPr="00F15E0E" w:rsidRDefault="00062086" w:rsidP="00062086">
            <w:r>
              <w:t xml:space="preserve">12. </w:t>
            </w:r>
            <w:proofErr w:type="spellStart"/>
            <w:r>
              <w:t>Р</w:t>
            </w:r>
            <w:r w:rsidRPr="00F15E0E">
              <w:t>одиола</w:t>
            </w:r>
            <w:proofErr w:type="spellEnd"/>
            <w:r w:rsidRPr="00F15E0E">
              <w:t xml:space="preserve"> </w:t>
            </w:r>
            <w:proofErr w:type="spellStart"/>
            <w:r w:rsidRPr="00F15E0E">
              <w:t>иремельская</w:t>
            </w:r>
            <w:proofErr w:type="spellEnd"/>
          </w:p>
        </w:tc>
        <w:tc>
          <w:tcPr>
            <w:tcW w:w="3567" w:type="dxa"/>
          </w:tcPr>
          <w:p w:rsidR="00F15E0E" w:rsidRDefault="00F15E0E" w:rsidP="00F15E0E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668"/>
              <w:gridCol w:w="1668"/>
            </w:tblGrid>
            <w:tr w:rsidR="00062086" w:rsidTr="00062086">
              <w:tc>
                <w:tcPr>
                  <w:tcW w:w="1668" w:type="dxa"/>
                </w:tcPr>
                <w:p w:rsidR="00062086" w:rsidRDefault="00062086" w:rsidP="00062086">
                  <w:proofErr w:type="gramStart"/>
                  <w:r w:rsidRPr="00F15E0E">
                    <w:t>Ядовитое</w:t>
                  </w:r>
                  <w:proofErr w:type="gramEnd"/>
                  <w:r>
                    <w:t>,</w:t>
                  </w:r>
                  <w:r w:rsidRPr="00F15E0E">
                    <w:t xml:space="preserve"> занесено в </w:t>
                  </w:r>
                  <w:r>
                    <w:t>К</w:t>
                  </w:r>
                  <w:r w:rsidRPr="00F15E0E">
                    <w:t>расную книгу</w:t>
                  </w:r>
                </w:p>
                <w:p w:rsidR="00062086" w:rsidRDefault="00062086" w:rsidP="00F15E0E"/>
              </w:tc>
              <w:tc>
                <w:tcPr>
                  <w:tcW w:w="1668" w:type="dxa"/>
                </w:tcPr>
                <w:p w:rsidR="00062086" w:rsidRDefault="00062086" w:rsidP="00F15E0E"/>
              </w:tc>
            </w:tr>
            <w:tr w:rsidR="00062086" w:rsidTr="00062086">
              <w:trPr>
                <w:trHeight w:val="990"/>
              </w:trPr>
              <w:tc>
                <w:tcPr>
                  <w:tcW w:w="1668" w:type="dxa"/>
                </w:tcPr>
                <w:p w:rsidR="00062086" w:rsidRDefault="00062086" w:rsidP="00062086">
                  <w:proofErr w:type="gramStart"/>
                  <w:r w:rsidRPr="00F15E0E">
                    <w:t>Ядовитое</w:t>
                  </w:r>
                  <w:proofErr w:type="gramEnd"/>
                  <w:r>
                    <w:t>,</w:t>
                  </w:r>
                  <w:r w:rsidRPr="00F15E0E">
                    <w:t xml:space="preserve"> не занесено в </w:t>
                  </w:r>
                  <w:r>
                    <w:t>К</w:t>
                  </w:r>
                  <w:r w:rsidRPr="00F15E0E">
                    <w:t>расную книгу</w:t>
                  </w:r>
                </w:p>
              </w:tc>
              <w:tc>
                <w:tcPr>
                  <w:tcW w:w="1668" w:type="dxa"/>
                </w:tcPr>
                <w:p w:rsidR="00062086" w:rsidRDefault="00062086" w:rsidP="00F15E0E"/>
              </w:tc>
            </w:tr>
            <w:tr w:rsidR="00062086" w:rsidTr="00062086">
              <w:tc>
                <w:tcPr>
                  <w:tcW w:w="1668" w:type="dxa"/>
                </w:tcPr>
                <w:p w:rsidR="00062086" w:rsidRDefault="00062086" w:rsidP="00062086">
                  <w:proofErr w:type="gramStart"/>
                  <w:r w:rsidRPr="00F15E0E">
                    <w:t>Съедобное</w:t>
                  </w:r>
                  <w:proofErr w:type="gramEnd"/>
                  <w:r>
                    <w:t>,</w:t>
                  </w:r>
                  <w:r w:rsidRPr="00F15E0E">
                    <w:t xml:space="preserve"> занесено в </w:t>
                  </w:r>
                  <w:r>
                    <w:t>К</w:t>
                  </w:r>
                  <w:r w:rsidRPr="00F15E0E">
                    <w:t>расную книгу</w:t>
                  </w:r>
                </w:p>
                <w:p w:rsidR="00062086" w:rsidRDefault="00062086" w:rsidP="00F15E0E"/>
              </w:tc>
              <w:tc>
                <w:tcPr>
                  <w:tcW w:w="1668" w:type="dxa"/>
                </w:tcPr>
                <w:p w:rsidR="00062086" w:rsidRDefault="00062086" w:rsidP="00F15E0E"/>
              </w:tc>
            </w:tr>
            <w:tr w:rsidR="00062086" w:rsidTr="00062086">
              <w:trPr>
                <w:trHeight w:val="1034"/>
              </w:trPr>
              <w:tc>
                <w:tcPr>
                  <w:tcW w:w="1668" w:type="dxa"/>
                </w:tcPr>
                <w:p w:rsidR="00062086" w:rsidRDefault="00062086" w:rsidP="00062086">
                  <w:proofErr w:type="gramStart"/>
                  <w:r w:rsidRPr="00F15E0E">
                    <w:t>Съедобное</w:t>
                  </w:r>
                  <w:proofErr w:type="gramEnd"/>
                  <w:r>
                    <w:t>,</w:t>
                  </w:r>
                  <w:r w:rsidRPr="00F15E0E">
                    <w:t xml:space="preserve">  не занесено в </w:t>
                  </w:r>
                  <w:r>
                    <w:t>К</w:t>
                  </w:r>
                  <w:r w:rsidRPr="00F15E0E">
                    <w:t>расную книгу</w:t>
                  </w:r>
                </w:p>
              </w:tc>
              <w:tc>
                <w:tcPr>
                  <w:tcW w:w="1668" w:type="dxa"/>
                </w:tcPr>
                <w:p w:rsidR="00062086" w:rsidRDefault="00062086" w:rsidP="00F15E0E"/>
              </w:tc>
            </w:tr>
          </w:tbl>
          <w:p w:rsidR="00062086" w:rsidRDefault="00062086" w:rsidP="00F15E0E"/>
        </w:tc>
      </w:tr>
      <w:tr w:rsidR="00F15E0E" w:rsidTr="009A06AC">
        <w:tc>
          <w:tcPr>
            <w:tcW w:w="584" w:type="dxa"/>
          </w:tcPr>
          <w:p w:rsidR="00F15E0E" w:rsidRPr="009A06AC" w:rsidRDefault="00F15E0E">
            <w:pPr>
              <w:rPr>
                <w:b/>
                <w:sz w:val="32"/>
              </w:rPr>
            </w:pPr>
            <w:r w:rsidRPr="009A06AC">
              <w:rPr>
                <w:b/>
                <w:sz w:val="32"/>
              </w:rPr>
              <w:t>17</w:t>
            </w:r>
          </w:p>
        </w:tc>
        <w:tc>
          <w:tcPr>
            <w:tcW w:w="0" w:type="auto"/>
          </w:tcPr>
          <w:p w:rsidR="00F15E0E" w:rsidRPr="00062086" w:rsidRDefault="0036219F">
            <w:pPr>
              <w:rPr>
                <w:b/>
                <w:i/>
              </w:rPr>
            </w:pPr>
            <w:r w:rsidRPr="00062086">
              <w:rPr>
                <w:b/>
                <w:i/>
              </w:rPr>
              <w:t xml:space="preserve">Герб города. </w:t>
            </w:r>
          </w:p>
          <w:p w:rsidR="0036219F" w:rsidRPr="00062086" w:rsidRDefault="0036219F">
            <w:pPr>
              <w:rPr>
                <w:b/>
              </w:rPr>
            </w:pPr>
            <w:r w:rsidRPr="00062086">
              <w:rPr>
                <w:b/>
              </w:rPr>
              <w:t>Рассмотрите изображения гербов городских округов и муниципальных районов Челябинской области. Определите:</w:t>
            </w:r>
          </w:p>
          <w:p w:rsidR="0036219F" w:rsidRDefault="0036219F" w:rsidP="00062086">
            <w:pPr>
              <w:pStyle w:val="a6"/>
              <w:numPr>
                <w:ilvl w:val="0"/>
                <w:numId w:val="12"/>
              </w:numPr>
              <w:tabs>
                <w:tab w:val="left" w:pos="244"/>
              </w:tabs>
              <w:ind w:left="0" w:firstLine="0"/>
            </w:pPr>
            <w:r>
              <w:t xml:space="preserve">На каком гербе изображен город Озерск, если известно, что  градообразующим предприятием является </w:t>
            </w:r>
            <w:r w:rsidRPr="0036219F">
              <w:t>ФГУП "ПО "Маяк"</w:t>
            </w:r>
            <w:r>
              <w:t>?</w:t>
            </w:r>
          </w:p>
          <w:p w:rsidR="0036219F" w:rsidRDefault="0036219F" w:rsidP="00062086">
            <w:pPr>
              <w:pStyle w:val="a6"/>
              <w:numPr>
                <w:ilvl w:val="0"/>
                <w:numId w:val="12"/>
              </w:numPr>
              <w:tabs>
                <w:tab w:val="left" w:pos="244"/>
              </w:tabs>
              <w:ind w:left="0" w:firstLine="0"/>
            </w:pPr>
            <w:r>
              <w:t>Какое животное изображено на гербе города Озерск?</w:t>
            </w:r>
          </w:p>
          <w:p w:rsidR="00062086" w:rsidRDefault="00062086" w:rsidP="00062086">
            <w:pPr>
              <w:tabs>
                <w:tab w:val="left" w:pos="244"/>
              </w:tabs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04"/>
              <w:gridCol w:w="3104"/>
            </w:tblGrid>
            <w:tr w:rsidR="00062086" w:rsidTr="00062086">
              <w:tc>
                <w:tcPr>
                  <w:tcW w:w="3104" w:type="dxa"/>
                  <w:vAlign w:val="center"/>
                </w:tcPr>
                <w:p w:rsidR="00062086" w:rsidRDefault="00062086" w:rsidP="00062086">
                  <w:pPr>
                    <w:tabs>
                      <w:tab w:val="left" w:pos="244"/>
                    </w:tabs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DBAD5B7" wp14:editId="63A5B242">
                        <wp:extent cx="1176292" cy="1285875"/>
                        <wp:effectExtent l="0" t="0" r="5080" b="0"/>
                        <wp:docPr id="25" name="Рисунок 25" descr="https://www.bankgorodov.ru/public/photos/coa/2662_b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www.bankgorodov.ru/public/photos/coa/2662_b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1120" cy="1302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1.</w:t>
                  </w:r>
                </w:p>
              </w:tc>
              <w:tc>
                <w:tcPr>
                  <w:tcW w:w="3104" w:type="dxa"/>
                  <w:vAlign w:val="center"/>
                </w:tcPr>
                <w:p w:rsidR="00062086" w:rsidRDefault="00062086" w:rsidP="00062086">
                  <w:pPr>
                    <w:tabs>
                      <w:tab w:val="left" w:pos="244"/>
                    </w:tabs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2ACEFA1" wp14:editId="4F71C349">
                        <wp:extent cx="895350" cy="1349576"/>
                        <wp:effectExtent l="0" t="0" r="0" b="3175"/>
                        <wp:docPr id="21" name="Рисунок 21" descr="logo_ti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_ti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718" cy="1356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2.</w:t>
                  </w:r>
                </w:p>
              </w:tc>
            </w:tr>
            <w:tr w:rsidR="00062086" w:rsidTr="00062086">
              <w:tc>
                <w:tcPr>
                  <w:tcW w:w="3104" w:type="dxa"/>
                  <w:vAlign w:val="center"/>
                </w:tcPr>
                <w:p w:rsidR="00062086" w:rsidRDefault="00062086" w:rsidP="00062086">
                  <w:pPr>
                    <w:tabs>
                      <w:tab w:val="left" w:pos="244"/>
                    </w:tabs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22900D6" wp14:editId="7A11B64E">
                        <wp:extent cx="1076325" cy="1342314"/>
                        <wp:effectExtent l="0" t="0" r="0" b="0"/>
                        <wp:docPr id="28" name="Рисунок 28" descr="http://gfg.unbi74.ru/images/74_yuzhnouralsk_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gfg.unbi74.ru/images/74_yuzhnouralsk_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691" cy="1345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3.</w:t>
                  </w:r>
                </w:p>
              </w:tc>
              <w:tc>
                <w:tcPr>
                  <w:tcW w:w="3104" w:type="dxa"/>
                  <w:vAlign w:val="center"/>
                </w:tcPr>
                <w:p w:rsidR="00062086" w:rsidRDefault="00062086" w:rsidP="00062086">
                  <w:pPr>
                    <w:tabs>
                      <w:tab w:val="left" w:pos="244"/>
                    </w:tabs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8BC0C2" wp14:editId="506E849A">
                        <wp:extent cx="1067657" cy="1343025"/>
                        <wp:effectExtent l="0" t="0" r="0" b="0"/>
                        <wp:docPr id="30" name="Рисунок 30" descr="https://grandmaket.ru/images/goroda/Sim_8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grandmaket.ru/images/goroda/Sim_87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700" cy="1358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4.</w:t>
                  </w:r>
                </w:p>
              </w:tc>
            </w:tr>
          </w:tbl>
          <w:p w:rsidR="00062086" w:rsidRPr="00F15E0E" w:rsidRDefault="00062086" w:rsidP="00062086">
            <w:pPr>
              <w:tabs>
                <w:tab w:val="left" w:pos="244"/>
              </w:tabs>
            </w:pPr>
          </w:p>
        </w:tc>
        <w:tc>
          <w:tcPr>
            <w:tcW w:w="3567" w:type="dxa"/>
          </w:tcPr>
          <w:p w:rsidR="0036219F" w:rsidRDefault="0036219F">
            <w:r w:rsidRPr="0036219F">
              <w:t>Ответ:</w:t>
            </w:r>
          </w:p>
          <w:p w:rsidR="0036219F" w:rsidRDefault="0036219F">
            <w:r w:rsidRPr="0036219F">
              <w:t xml:space="preserve"> 1. Герб города </w:t>
            </w:r>
            <w:r w:rsidR="00062086">
              <w:t>Озерск</w:t>
            </w:r>
            <w:r w:rsidRPr="0036219F">
              <w:t xml:space="preserve"> обозначен цифрой </w:t>
            </w:r>
          </w:p>
          <w:p w:rsidR="0036219F" w:rsidRDefault="0036219F" w:rsidP="0036219F">
            <w:pPr>
              <w:jc w:val="center"/>
            </w:pPr>
            <w:r>
              <w:t xml:space="preserve">                                  </w:t>
            </w:r>
          </w:p>
          <w:p w:rsidR="0036219F" w:rsidRDefault="0036219F">
            <w:r>
              <w:t xml:space="preserve">                                   </w:t>
            </w:r>
          </w:p>
          <w:p w:rsidR="00F15E0E" w:rsidRDefault="00062086"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392A83CB" wp14:editId="2F0ED58B">
                  <wp:simplePos x="0" y="0"/>
                  <wp:positionH relativeFrom="column">
                    <wp:posOffset>1863090</wp:posOffset>
                  </wp:positionH>
                  <wp:positionV relativeFrom="paragraph">
                    <wp:posOffset>-480695</wp:posOffset>
                  </wp:positionV>
                  <wp:extent cx="213360" cy="225425"/>
                  <wp:effectExtent l="0" t="0" r="0" b="3175"/>
                  <wp:wrapThrough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19F" w:rsidRPr="0036219F">
              <w:t>2. На гербе изображен (а) ____________________</w:t>
            </w:r>
          </w:p>
        </w:tc>
      </w:tr>
    </w:tbl>
    <w:p w:rsidR="000D43EA" w:rsidRDefault="000D43EA"/>
    <w:p w:rsidR="000D43EA" w:rsidRDefault="000D43EA"/>
    <w:sectPr w:rsidR="000D43EA" w:rsidSect="009A06A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0641"/>
    <w:multiLevelType w:val="hybridMultilevel"/>
    <w:tmpl w:val="7A488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2275D"/>
    <w:multiLevelType w:val="hybridMultilevel"/>
    <w:tmpl w:val="9FB0C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07DBC"/>
    <w:multiLevelType w:val="hybridMultilevel"/>
    <w:tmpl w:val="4A68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C13BC"/>
    <w:multiLevelType w:val="hybridMultilevel"/>
    <w:tmpl w:val="EAC05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7773A"/>
    <w:multiLevelType w:val="hybridMultilevel"/>
    <w:tmpl w:val="3C946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9356DA"/>
    <w:multiLevelType w:val="hybridMultilevel"/>
    <w:tmpl w:val="3B36D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E3187"/>
    <w:multiLevelType w:val="hybridMultilevel"/>
    <w:tmpl w:val="9B349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8719C"/>
    <w:multiLevelType w:val="hybridMultilevel"/>
    <w:tmpl w:val="6D6E8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60BDE"/>
    <w:multiLevelType w:val="hybridMultilevel"/>
    <w:tmpl w:val="B90A5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A56188"/>
    <w:multiLevelType w:val="hybridMultilevel"/>
    <w:tmpl w:val="4B36B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E80D98"/>
    <w:multiLevelType w:val="hybridMultilevel"/>
    <w:tmpl w:val="E946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CC158D"/>
    <w:multiLevelType w:val="hybridMultilevel"/>
    <w:tmpl w:val="11926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452"/>
    <w:rsid w:val="0005362E"/>
    <w:rsid w:val="00062086"/>
    <w:rsid w:val="000D43EA"/>
    <w:rsid w:val="000E624D"/>
    <w:rsid w:val="00330735"/>
    <w:rsid w:val="0036219F"/>
    <w:rsid w:val="00515929"/>
    <w:rsid w:val="005B5C12"/>
    <w:rsid w:val="0063419E"/>
    <w:rsid w:val="007B1880"/>
    <w:rsid w:val="007B4452"/>
    <w:rsid w:val="0090299C"/>
    <w:rsid w:val="00914A45"/>
    <w:rsid w:val="009A06AC"/>
    <w:rsid w:val="009A501D"/>
    <w:rsid w:val="009B4C28"/>
    <w:rsid w:val="00AB115F"/>
    <w:rsid w:val="00B44EAA"/>
    <w:rsid w:val="00BD71E6"/>
    <w:rsid w:val="00CA050D"/>
    <w:rsid w:val="00CC5D55"/>
    <w:rsid w:val="00CF1B3F"/>
    <w:rsid w:val="00D107AC"/>
    <w:rsid w:val="00D231EF"/>
    <w:rsid w:val="00E66E48"/>
    <w:rsid w:val="00EA1C16"/>
    <w:rsid w:val="00F1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43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3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5C12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B5C12"/>
    <w:rPr>
      <w:color w:val="808080"/>
    </w:rPr>
  </w:style>
  <w:style w:type="table" w:customStyle="1" w:styleId="1">
    <w:name w:val="Сетка таблицы1"/>
    <w:basedOn w:val="a1"/>
    <w:next w:val="a3"/>
    <w:uiPriority w:val="59"/>
    <w:rsid w:val="00362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A0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06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43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3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5C12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B5C12"/>
    <w:rPr>
      <w:color w:val="808080"/>
    </w:rPr>
  </w:style>
  <w:style w:type="table" w:customStyle="1" w:styleId="1">
    <w:name w:val="Сетка таблицы1"/>
    <w:basedOn w:val="a1"/>
    <w:next w:val="a3"/>
    <w:uiPriority w:val="59"/>
    <w:rsid w:val="00362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A0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0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Юлия Г. Родионова</cp:lastModifiedBy>
  <cp:revision>7</cp:revision>
  <dcterms:created xsi:type="dcterms:W3CDTF">2020-01-15T21:58:00Z</dcterms:created>
  <dcterms:modified xsi:type="dcterms:W3CDTF">2020-01-30T07:51:00Z</dcterms:modified>
</cp:coreProperties>
</file>